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733EB" w14:textId="77777777" w:rsidR="0008276A" w:rsidRDefault="00B377DE">
      <w:pPr>
        <w:spacing w:before="79"/>
        <w:ind w:left="1020" w:right="661"/>
        <w:rPr>
          <w:rFonts w:ascii="Arial"/>
          <w:b/>
          <w:sz w:val="28"/>
        </w:rPr>
      </w:pPr>
      <w:r>
        <w:rPr>
          <w:rFonts w:ascii="Arial"/>
          <w:b/>
          <w:color w:val="0B2318"/>
          <w:sz w:val="28"/>
        </w:rPr>
        <w:t>For</w:t>
      </w:r>
      <w:r>
        <w:rPr>
          <w:rFonts w:ascii="Arial"/>
          <w:b/>
          <w:color w:val="0B2318"/>
          <w:spacing w:val="-4"/>
          <w:sz w:val="28"/>
        </w:rPr>
        <w:t xml:space="preserve"> </w:t>
      </w:r>
      <w:r>
        <w:rPr>
          <w:rFonts w:ascii="Arial"/>
          <w:b/>
          <w:color w:val="0B2318"/>
          <w:sz w:val="28"/>
        </w:rPr>
        <w:t>any</w:t>
      </w:r>
      <w:r>
        <w:rPr>
          <w:rFonts w:ascii="Arial"/>
          <w:b/>
          <w:color w:val="0B2318"/>
          <w:spacing w:val="-5"/>
          <w:sz w:val="28"/>
        </w:rPr>
        <w:t xml:space="preserve"> </w:t>
      </w:r>
      <w:r>
        <w:rPr>
          <w:rFonts w:ascii="Arial"/>
          <w:b/>
          <w:color w:val="0B2318"/>
          <w:sz w:val="28"/>
        </w:rPr>
        <w:t>questions</w:t>
      </w:r>
      <w:r>
        <w:rPr>
          <w:rFonts w:ascii="Arial"/>
          <w:b/>
          <w:color w:val="0B2318"/>
          <w:spacing w:val="-5"/>
          <w:sz w:val="28"/>
        </w:rPr>
        <w:t xml:space="preserve"> </w:t>
      </w:r>
      <w:r>
        <w:rPr>
          <w:rFonts w:ascii="Arial"/>
          <w:b/>
          <w:color w:val="0B2318"/>
          <w:sz w:val="28"/>
        </w:rPr>
        <w:t>regarding</w:t>
      </w:r>
      <w:r>
        <w:rPr>
          <w:rFonts w:ascii="Arial"/>
          <w:b/>
          <w:color w:val="0B2318"/>
          <w:spacing w:val="-6"/>
          <w:sz w:val="28"/>
        </w:rPr>
        <w:t xml:space="preserve"> </w:t>
      </w:r>
      <w:r>
        <w:rPr>
          <w:rFonts w:ascii="Arial"/>
          <w:b/>
          <w:color w:val="0B2318"/>
          <w:sz w:val="28"/>
        </w:rPr>
        <w:t>post-graduate</w:t>
      </w:r>
      <w:r>
        <w:rPr>
          <w:rFonts w:ascii="Arial"/>
          <w:b/>
          <w:color w:val="0B2318"/>
          <w:spacing w:val="-5"/>
          <w:sz w:val="28"/>
        </w:rPr>
        <w:t xml:space="preserve"> </w:t>
      </w:r>
      <w:r>
        <w:rPr>
          <w:rFonts w:ascii="Arial"/>
          <w:b/>
          <w:color w:val="0B2318"/>
          <w:sz w:val="28"/>
        </w:rPr>
        <w:t>certificates</w:t>
      </w:r>
      <w:r>
        <w:rPr>
          <w:rFonts w:ascii="Arial"/>
          <w:b/>
          <w:color w:val="0B2318"/>
          <w:spacing w:val="-5"/>
          <w:sz w:val="28"/>
        </w:rPr>
        <w:t xml:space="preserve"> </w:t>
      </w:r>
      <w:r>
        <w:rPr>
          <w:rFonts w:ascii="Arial"/>
          <w:b/>
          <w:color w:val="0B2318"/>
          <w:sz w:val="28"/>
        </w:rPr>
        <w:t>on</w:t>
      </w:r>
      <w:r>
        <w:rPr>
          <w:rFonts w:ascii="Arial"/>
          <w:b/>
          <w:color w:val="0B2318"/>
          <w:spacing w:val="-6"/>
          <w:sz w:val="28"/>
        </w:rPr>
        <w:t xml:space="preserve"> </w:t>
      </w:r>
      <w:r>
        <w:rPr>
          <w:rFonts w:ascii="Arial"/>
          <w:b/>
          <w:color w:val="0B2318"/>
          <w:sz w:val="28"/>
        </w:rPr>
        <w:t xml:space="preserve">the Peterborough campus, please email </w:t>
      </w:r>
      <w:hyperlink r:id="rId6">
        <w:r>
          <w:rPr>
            <w:rFonts w:ascii="Arial"/>
            <w:b/>
            <w:color w:val="467886"/>
            <w:sz w:val="28"/>
            <w:u w:val="single" w:color="467886"/>
          </w:rPr>
          <w:t>ptbocerts@trentu.ca</w:t>
        </w:r>
      </w:hyperlink>
    </w:p>
    <w:p w14:paraId="643FAEB0" w14:textId="77777777" w:rsidR="0008276A" w:rsidRDefault="00B377DE">
      <w:pPr>
        <w:pStyle w:val="Title"/>
      </w:pPr>
      <w:r>
        <w:rPr>
          <w:color w:val="0B2318"/>
          <w:highlight w:val="yellow"/>
        </w:rPr>
        <w:t>September</w:t>
      </w:r>
      <w:r>
        <w:rPr>
          <w:color w:val="0B2318"/>
          <w:spacing w:val="-10"/>
          <w:highlight w:val="yellow"/>
        </w:rPr>
        <w:t xml:space="preserve"> </w:t>
      </w:r>
      <w:r>
        <w:rPr>
          <w:color w:val="0B2318"/>
          <w:highlight w:val="yellow"/>
        </w:rPr>
        <w:t>2024</w:t>
      </w:r>
      <w:r>
        <w:rPr>
          <w:color w:val="0B2318"/>
          <w:spacing w:val="-8"/>
          <w:highlight w:val="yellow"/>
        </w:rPr>
        <w:t xml:space="preserve"> </w:t>
      </w:r>
      <w:r>
        <w:rPr>
          <w:color w:val="0B2318"/>
          <w:spacing w:val="-2"/>
          <w:highlight w:val="yellow"/>
        </w:rPr>
        <w:t>START</w:t>
      </w:r>
    </w:p>
    <w:p w14:paraId="7A1D7A90" w14:textId="77777777" w:rsidR="0008276A" w:rsidRDefault="00B377DE">
      <w:pPr>
        <w:pStyle w:val="BodyText"/>
        <w:spacing w:before="278"/>
        <w:ind w:left="1020" w:right="661"/>
      </w:pPr>
      <w:r>
        <w:rPr>
          <w:color w:val="0B2318"/>
        </w:rPr>
        <w:t>Marketing</w:t>
      </w:r>
      <w:r>
        <w:rPr>
          <w:color w:val="0B2318"/>
          <w:spacing w:val="-6"/>
        </w:rPr>
        <w:t xml:space="preserve"> </w:t>
      </w:r>
      <w:r>
        <w:rPr>
          <w:color w:val="0B2318"/>
        </w:rPr>
        <w:t>&amp;</w:t>
      </w:r>
      <w:r>
        <w:rPr>
          <w:color w:val="0B2318"/>
          <w:spacing w:val="-5"/>
        </w:rPr>
        <w:t xml:space="preserve"> </w:t>
      </w:r>
      <w:r>
        <w:rPr>
          <w:color w:val="0B2318"/>
        </w:rPr>
        <w:t>Entrepreneurship</w:t>
      </w:r>
      <w:r>
        <w:rPr>
          <w:color w:val="0B2318"/>
          <w:spacing w:val="-6"/>
        </w:rPr>
        <w:t xml:space="preserve"> </w:t>
      </w:r>
      <w:r>
        <w:rPr>
          <w:color w:val="0B2318"/>
        </w:rPr>
        <w:t>Post-Graduate</w:t>
      </w:r>
      <w:r>
        <w:rPr>
          <w:color w:val="0B2318"/>
          <w:spacing w:val="-8"/>
        </w:rPr>
        <w:t xml:space="preserve"> </w:t>
      </w:r>
      <w:r>
        <w:rPr>
          <w:color w:val="0B2318"/>
        </w:rPr>
        <w:t>Certificate</w:t>
      </w:r>
      <w:r>
        <w:rPr>
          <w:color w:val="0B2318"/>
          <w:spacing w:val="-5"/>
        </w:rPr>
        <w:t xml:space="preserve"> </w:t>
      </w:r>
      <w:r>
        <w:rPr>
          <w:color w:val="0B2318"/>
        </w:rPr>
        <w:t>–</w:t>
      </w:r>
      <w:r>
        <w:rPr>
          <w:color w:val="0B2318"/>
          <w:spacing w:val="-6"/>
        </w:rPr>
        <w:t xml:space="preserve"> </w:t>
      </w:r>
      <w:r>
        <w:rPr>
          <w:color w:val="0B2318"/>
        </w:rPr>
        <w:t xml:space="preserve">Peterborough </w:t>
      </w:r>
      <w:r>
        <w:rPr>
          <w:color w:val="0B2318"/>
          <w:spacing w:val="-2"/>
        </w:rPr>
        <w:t>campus</w:t>
      </w:r>
    </w:p>
    <w:p w14:paraId="57F3E457" w14:textId="77777777" w:rsidR="0008276A" w:rsidRDefault="0008276A">
      <w:pPr>
        <w:pStyle w:val="BodyText"/>
        <w:spacing w:before="53"/>
        <w:rPr>
          <w:sz w:val="20"/>
        </w:rPr>
      </w:pPr>
    </w:p>
    <w:tbl>
      <w:tblPr>
        <w:tblW w:w="0" w:type="auto"/>
        <w:tblInd w:w="2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2"/>
        <w:gridCol w:w="5760"/>
      </w:tblGrid>
      <w:tr w:rsidR="0008276A" w14:paraId="45BB9A14" w14:textId="77777777">
        <w:trPr>
          <w:trHeight w:val="575"/>
        </w:trPr>
        <w:tc>
          <w:tcPr>
            <w:tcW w:w="5582" w:type="dxa"/>
            <w:shd w:val="clear" w:color="auto" w:fill="DDEBCF"/>
          </w:tcPr>
          <w:p w14:paraId="428BCB87" w14:textId="77777777" w:rsidR="0008276A" w:rsidRDefault="00B377DE">
            <w:pPr>
              <w:pStyle w:val="TableParagraph"/>
              <w:spacing w:before="14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4"/>
                <w:sz w:val="24"/>
              </w:rPr>
              <w:t>FALL</w:t>
            </w:r>
          </w:p>
        </w:tc>
        <w:tc>
          <w:tcPr>
            <w:tcW w:w="5760" w:type="dxa"/>
            <w:shd w:val="clear" w:color="auto" w:fill="DDEBCF"/>
          </w:tcPr>
          <w:p w14:paraId="080BBF6E" w14:textId="77777777" w:rsidR="0008276A" w:rsidRDefault="00B377DE">
            <w:pPr>
              <w:pStyle w:val="TableParagraph"/>
              <w:spacing w:before="147"/>
              <w:ind w:left="1898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WINTER</w:t>
            </w:r>
          </w:p>
        </w:tc>
      </w:tr>
      <w:tr w:rsidR="0008276A" w14:paraId="7C712EF6" w14:textId="77777777">
        <w:trPr>
          <w:trHeight w:val="851"/>
        </w:trPr>
        <w:tc>
          <w:tcPr>
            <w:tcW w:w="5582" w:type="dxa"/>
            <w:shd w:val="clear" w:color="auto" w:fill="EEF5E7"/>
          </w:tcPr>
          <w:p w14:paraId="4912D72B" w14:textId="77777777" w:rsidR="0008276A" w:rsidRDefault="00B377DE">
            <w:pPr>
              <w:pStyle w:val="TableParagraph"/>
              <w:spacing w:before="150" w:line="275" w:lineRule="exact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1221H: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Accounting</w:t>
            </w:r>
          </w:p>
          <w:p w14:paraId="72D567A8" w14:textId="77777777" w:rsidR="0008276A" w:rsidRDefault="00B377D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ADMN-1221H-A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seminar</w:t>
            </w:r>
          </w:p>
        </w:tc>
        <w:tc>
          <w:tcPr>
            <w:tcW w:w="5760" w:type="dxa"/>
            <w:shd w:val="clear" w:color="auto" w:fill="EEF5E7"/>
          </w:tcPr>
          <w:p w14:paraId="7FF68C77" w14:textId="77777777" w:rsidR="0008276A" w:rsidRDefault="00B377DE">
            <w:pPr>
              <w:pStyle w:val="TableParagraph"/>
              <w:spacing w:before="150"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3021H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Accounting</w:t>
            </w:r>
          </w:p>
          <w:p w14:paraId="3077BBED" w14:textId="77777777" w:rsidR="0008276A" w:rsidRDefault="00B377DE">
            <w:pPr>
              <w:pStyle w:val="TableParagraph"/>
              <w:spacing w:line="275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ADMN-3021H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B</w:t>
            </w:r>
          </w:p>
        </w:tc>
      </w:tr>
      <w:tr w:rsidR="0008276A" w14:paraId="68B644C3" w14:textId="77777777">
        <w:trPr>
          <w:trHeight w:val="851"/>
        </w:trPr>
        <w:tc>
          <w:tcPr>
            <w:tcW w:w="5582" w:type="dxa"/>
            <w:shd w:val="clear" w:color="auto" w:fill="EEF5E7"/>
          </w:tcPr>
          <w:p w14:paraId="1D239898" w14:textId="77777777" w:rsidR="0008276A" w:rsidRDefault="00B377DE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2080H: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Research</w:t>
            </w:r>
          </w:p>
          <w:p w14:paraId="79A1B131" w14:textId="77777777" w:rsidR="0008276A" w:rsidRDefault="00B377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ADMN-2080H-</w:t>
            </w:r>
            <w:r>
              <w:rPr>
                <w:b/>
                <w:spacing w:val="-10"/>
                <w:sz w:val="24"/>
              </w:rPr>
              <w:t>B</w:t>
            </w:r>
          </w:p>
        </w:tc>
        <w:tc>
          <w:tcPr>
            <w:tcW w:w="5760" w:type="dxa"/>
            <w:shd w:val="clear" w:color="auto" w:fill="EEF5E7"/>
          </w:tcPr>
          <w:p w14:paraId="4B17AAEC" w14:textId="77777777" w:rsidR="0008276A" w:rsidRDefault="00B377DE">
            <w:pPr>
              <w:pStyle w:val="TableParagraph"/>
              <w:spacing w:before="150"/>
              <w:ind w:left="14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3150H</w:t>
            </w:r>
            <w:r>
              <w:rPr>
                <w:spacing w:val="-2"/>
                <w:sz w:val="24"/>
              </w:rPr>
              <w:t xml:space="preserve"> Advertising</w:t>
            </w:r>
          </w:p>
          <w:p w14:paraId="6604FEF7" w14:textId="77777777" w:rsidR="0008276A" w:rsidRDefault="00B377DE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ADMN-3150H-</w:t>
            </w:r>
            <w:r>
              <w:rPr>
                <w:b/>
                <w:spacing w:val="-10"/>
                <w:sz w:val="24"/>
              </w:rPr>
              <w:t>B</w:t>
            </w:r>
          </w:p>
        </w:tc>
      </w:tr>
      <w:tr w:rsidR="0008276A" w14:paraId="184BE2BA" w14:textId="77777777">
        <w:trPr>
          <w:trHeight w:val="851"/>
        </w:trPr>
        <w:tc>
          <w:tcPr>
            <w:tcW w:w="5582" w:type="dxa"/>
            <w:shd w:val="clear" w:color="auto" w:fill="EEF5E7"/>
          </w:tcPr>
          <w:p w14:paraId="3378D06C" w14:textId="77777777" w:rsidR="0008276A" w:rsidRDefault="00B377DE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2100H: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Marketing</w:t>
            </w:r>
          </w:p>
          <w:p w14:paraId="3CE08212" w14:textId="77777777" w:rsidR="0008276A" w:rsidRDefault="00B377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ADMN-2100H-</w:t>
            </w:r>
            <w:r>
              <w:rPr>
                <w:b/>
                <w:spacing w:val="-10"/>
                <w:sz w:val="24"/>
              </w:rPr>
              <w:t>B</w:t>
            </w:r>
          </w:p>
        </w:tc>
        <w:tc>
          <w:tcPr>
            <w:tcW w:w="5760" w:type="dxa"/>
            <w:shd w:val="clear" w:color="auto" w:fill="EEF5E7"/>
          </w:tcPr>
          <w:p w14:paraId="0BEAC748" w14:textId="77777777" w:rsidR="0008276A" w:rsidRDefault="00B377DE">
            <w:pPr>
              <w:pStyle w:val="TableParagraph"/>
              <w:spacing w:before="150"/>
              <w:ind w:left="14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3170H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Retail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Marketing</w:t>
            </w:r>
          </w:p>
          <w:p w14:paraId="48EBC75C" w14:textId="69BDDDB2" w:rsidR="0008276A" w:rsidRDefault="00B377DE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ADMN-3170H-</w:t>
            </w:r>
            <w:r>
              <w:rPr>
                <w:b/>
                <w:spacing w:val="-10"/>
                <w:sz w:val="24"/>
              </w:rPr>
              <w:t>A</w:t>
            </w:r>
          </w:p>
        </w:tc>
      </w:tr>
      <w:tr w:rsidR="0008276A" w14:paraId="05A67D72" w14:textId="77777777">
        <w:trPr>
          <w:trHeight w:val="853"/>
        </w:trPr>
        <w:tc>
          <w:tcPr>
            <w:tcW w:w="5582" w:type="dxa"/>
            <w:shd w:val="clear" w:color="auto" w:fill="EEF5E7"/>
          </w:tcPr>
          <w:p w14:paraId="3245A5EE" w14:textId="77777777" w:rsidR="0008276A" w:rsidRDefault="00B377DE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3420H: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Entrepreneurship</w:t>
            </w:r>
          </w:p>
          <w:p w14:paraId="34FB6351" w14:textId="77777777" w:rsidR="0008276A" w:rsidRDefault="00B377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ADMN-3420H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B</w:t>
            </w:r>
          </w:p>
        </w:tc>
        <w:tc>
          <w:tcPr>
            <w:tcW w:w="5760" w:type="dxa"/>
            <w:shd w:val="clear" w:color="auto" w:fill="EEF5E7"/>
          </w:tcPr>
          <w:p w14:paraId="2B1DFBAF" w14:textId="77777777" w:rsidR="0008276A" w:rsidRDefault="00B377DE">
            <w:pPr>
              <w:pStyle w:val="TableParagraph"/>
              <w:spacing w:before="150"/>
              <w:ind w:left="14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3430H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Venture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&amp; </w:t>
            </w:r>
            <w:r>
              <w:rPr>
                <w:spacing w:val="-2"/>
                <w:sz w:val="24"/>
              </w:rPr>
              <w:t>Design</w:t>
            </w:r>
          </w:p>
          <w:p w14:paraId="384D3993" w14:textId="77777777" w:rsidR="0008276A" w:rsidRDefault="00B377DE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ADMN-3430H-</w:t>
            </w:r>
            <w:r>
              <w:rPr>
                <w:b/>
                <w:spacing w:val="-10"/>
                <w:sz w:val="24"/>
              </w:rPr>
              <w:t>A</w:t>
            </w:r>
          </w:p>
        </w:tc>
      </w:tr>
      <w:tr w:rsidR="0008276A" w14:paraId="2ED8F23E" w14:textId="77777777">
        <w:trPr>
          <w:trHeight w:val="1127"/>
        </w:trPr>
        <w:tc>
          <w:tcPr>
            <w:tcW w:w="5582" w:type="dxa"/>
            <w:shd w:val="clear" w:color="auto" w:fill="EEF5E7"/>
          </w:tcPr>
          <w:p w14:paraId="5F272500" w14:textId="77777777" w:rsidR="0008276A" w:rsidRDefault="00B377DE">
            <w:pPr>
              <w:pStyle w:val="TableParagraph"/>
              <w:spacing w:before="147"/>
              <w:ind w:right="21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3441H: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Enterprise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Social </w:t>
            </w:r>
            <w:r>
              <w:rPr>
                <w:spacing w:val="-2"/>
                <w:sz w:val="24"/>
              </w:rPr>
              <w:t>Innovation</w:t>
            </w:r>
          </w:p>
          <w:p w14:paraId="7BC35FBE" w14:textId="77777777" w:rsidR="0008276A" w:rsidRDefault="00B377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ADMN-3441H-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5760" w:type="dxa"/>
            <w:shd w:val="clear" w:color="auto" w:fill="EEF5E7"/>
          </w:tcPr>
          <w:p w14:paraId="113CE7B3" w14:textId="77777777" w:rsidR="0008276A" w:rsidRDefault="00B377DE">
            <w:pPr>
              <w:pStyle w:val="TableParagraph"/>
              <w:spacing w:before="147"/>
              <w:ind w:left="14"/>
              <w:rPr>
                <w:sz w:val="24"/>
              </w:rPr>
            </w:pPr>
            <w:r>
              <w:rPr>
                <w:sz w:val="24"/>
              </w:rPr>
              <w:t>COIS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3750H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Marketing</w:t>
            </w:r>
          </w:p>
          <w:p w14:paraId="68917240" w14:textId="77777777" w:rsidR="0008276A" w:rsidRDefault="00B377DE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COIS-3750H-</w:t>
            </w:r>
            <w:r>
              <w:rPr>
                <w:b/>
                <w:spacing w:val="-10"/>
                <w:sz w:val="24"/>
              </w:rPr>
              <w:t>W</w:t>
            </w:r>
          </w:p>
        </w:tc>
      </w:tr>
    </w:tbl>
    <w:p w14:paraId="53D20B11" w14:textId="77777777" w:rsidR="0008276A" w:rsidRDefault="0008276A">
      <w:pPr>
        <w:rPr>
          <w:sz w:val="24"/>
        </w:rPr>
        <w:sectPr w:rsidR="0008276A">
          <w:type w:val="continuous"/>
          <w:pgSz w:w="12240" w:h="15840"/>
          <w:pgMar w:top="1600" w:right="160" w:bottom="280" w:left="420" w:header="720" w:footer="720" w:gutter="0"/>
          <w:cols w:space="720"/>
        </w:sectPr>
      </w:pPr>
    </w:p>
    <w:p w14:paraId="3BFF5D26" w14:textId="77777777" w:rsidR="0008276A" w:rsidRDefault="00B377DE">
      <w:pPr>
        <w:pStyle w:val="BodyText"/>
        <w:spacing w:before="1"/>
        <w:ind w:left="1020"/>
      </w:pPr>
      <w:r>
        <w:rPr>
          <w:color w:val="0B2318"/>
          <w:spacing w:val="-2"/>
        </w:rPr>
        <w:lastRenderedPageBreak/>
        <w:t>campus</w:t>
      </w:r>
    </w:p>
    <w:p w14:paraId="4EA549B4" w14:textId="77777777" w:rsidR="0008276A" w:rsidRDefault="0008276A">
      <w:pPr>
        <w:pStyle w:val="BodyText"/>
        <w:spacing w:before="49"/>
        <w:rPr>
          <w:sz w:val="20"/>
        </w:rPr>
      </w:pPr>
    </w:p>
    <w:tbl>
      <w:tblPr>
        <w:tblW w:w="0" w:type="auto"/>
        <w:tblInd w:w="3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2"/>
        <w:gridCol w:w="5220"/>
      </w:tblGrid>
      <w:tr w:rsidR="0008276A" w14:paraId="28020D38" w14:textId="77777777">
        <w:trPr>
          <w:trHeight w:val="577"/>
        </w:trPr>
        <w:tc>
          <w:tcPr>
            <w:tcW w:w="5762" w:type="dxa"/>
            <w:shd w:val="clear" w:color="auto" w:fill="DDEBCF"/>
          </w:tcPr>
          <w:p w14:paraId="3609627F" w14:textId="77777777" w:rsidR="0008276A" w:rsidRDefault="00B377DE">
            <w:pPr>
              <w:pStyle w:val="TableParagraph"/>
              <w:spacing w:before="15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4"/>
                <w:sz w:val="24"/>
              </w:rPr>
              <w:t>FALL</w:t>
            </w:r>
          </w:p>
        </w:tc>
        <w:tc>
          <w:tcPr>
            <w:tcW w:w="5220" w:type="dxa"/>
            <w:shd w:val="clear" w:color="auto" w:fill="DDEBCF"/>
          </w:tcPr>
          <w:p w14:paraId="21146F64" w14:textId="77777777" w:rsidR="0008276A" w:rsidRDefault="00B377DE">
            <w:pPr>
              <w:pStyle w:val="TableParagraph"/>
              <w:spacing w:before="150"/>
              <w:ind w:left="1629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WINTER</w:t>
            </w:r>
          </w:p>
        </w:tc>
      </w:tr>
      <w:tr w:rsidR="0008276A" w14:paraId="279CC393" w14:textId="77777777">
        <w:trPr>
          <w:trHeight w:val="1127"/>
        </w:trPr>
        <w:tc>
          <w:tcPr>
            <w:tcW w:w="5762" w:type="dxa"/>
            <w:shd w:val="clear" w:color="auto" w:fill="EEF5E7"/>
          </w:tcPr>
          <w:p w14:paraId="71C1F887" w14:textId="77777777" w:rsidR="0008276A" w:rsidRDefault="0008276A">
            <w:pPr>
              <w:pStyle w:val="TableParagraph"/>
              <w:spacing w:before="10"/>
              <w:ind w:left="0"/>
              <w:rPr>
                <w:rFonts w:ascii="Arial"/>
                <w:b/>
                <w:sz w:val="24"/>
              </w:rPr>
            </w:pPr>
          </w:p>
          <w:p w14:paraId="3968556B" w14:textId="77777777" w:rsidR="0008276A" w:rsidRDefault="00B377D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1221H: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Accounting</w:t>
            </w:r>
          </w:p>
          <w:p w14:paraId="72A1C5CE" w14:textId="77777777" w:rsidR="0008276A" w:rsidRDefault="00B377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ADMN-1221H-A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seminar</w:t>
            </w:r>
          </w:p>
        </w:tc>
        <w:tc>
          <w:tcPr>
            <w:tcW w:w="5220" w:type="dxa"/>
            <w:shd w:val="clear" w:color="auto" w:fill="EEF5E7"/>
          </w:tcPr>
          <w:p w14:paraId="432E6B2B" w14:textId="77777777" w:rsidR="0008276A" w:rsidRDefault="00B377DE">
            <w:pPr>
              <w:pStyle w:val="TableParagraph"/>
              <w:spacing w:before="147"/>
              <w:ind w:left="14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3021H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Managerial </w:t>
            </w:r>
            <w:r>
              <w:rPr>
                <w:spacing w:val="-2"/>
                <w:sz w:val="24"/>
              </w:rPr>
              <w:t>Accounting</w:t>
            </w:r>
          </w:p>
          <w:p w14:paraId="66D229DC" w14:textId="77777777" w:rsidR="0008276A" w:rsidRDefault="00B377DE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ADMN-3021H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B</w:t>
            </w:r>
          </w:p>
        </w:tc>
      </w:tr>
      <w:tr w:rsidR="0008276A" w14:paraId="3783EC68" w14:textId="77777777">
        <w:trPr>
          <w:trHeight w:val="851"/>
        </w:trPr>
        <w:tc>
          <w:tcPr>
            <w:tcW w:w="5762" w:type="dxa"/>
            <w:shd w:val="clear" w:color="auto" w:fill="EEF5E7"/>
          </w:tcPr>
          <w:p w14:paraId="4407B266" w14:textId="77777777" w:rsidR="0008276A" w:rsidRDefault="00B377DE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2220H: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Behaviour</w:t>
            </w:r>
          </w:p>
          <w:p w14:paraId="7653BE48" w14:textId="77777777" w:rsidR="0008276A" w:rsidRDefault="00B377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ADMN-2220H-</w:t>
            </w:r>
            <w:r>
              <w:rPr>
                <w:b/>
                <w:spacing w:val="-10"/>
                <w:sz w:val="24"/>
              </w:rPr>
              <w:t>B</w:t>
            </w:r>
          </w:p>
        </w:tc>
        <w:tc>
          <w:tcPr>
            <w:tcW w:w="5220" w:type="dxa"/>
            <w:shd w:val="clear" w:color="auto" w:fill="EEF5E7"/>
          </w:tcPr>
          <w:p w14:paraId="05B7B816" w14:textId="77777777" w:rsidR="0008276A" w:rsidRDefault="00B377DE">
            <w:pPr>
              <w:pStyle w:val="TableParagraph"/>
              <w:spacing w:before="150"/>
              <w:ind w:left="14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3220H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Selection</w:t>
            </w:r>
          </w:p>
          <w:p w14:paraId="741DD511" w14:textId="77777777" w:rsidR="0008276A" w:rsidRDefault="00B377DE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ADMN-3220H-</w:t>
            </w:r>
            <w:r>
              <w:rPr>
                <w:b/>
                <w:spacing w:val="-10"/>
                <w:sz w:val="24"/>
              </w:rPr>
              <w:t>A</w:t>
            </w:r>
          </w:p>
        </w:tc>
      </w:tr>
      <w:tr w:rsidR="0008276A" w14:paraId="38B7CA86" w14:textId="77777777">
        <w:trPr>
          <w:trHeight w:val="1127"/>
        </w:trPr>
        <w:tc>
          <w:tcPr>
            <w:tcW w:w="5762" w:type="dxa"/>
            <w:shd w:val="clear" w:color="auto" w:fill="EEF5E7"/>
          </w:tcPr>
          <w:p w14:paraId="5B1115BD" w14:textId="77777777" w:rsidR="0008276A" w:rsidRDefault="0008276A">
            <w:pPr>
              <w:pStyle w:val="TableParagraph"/>
              <w:spacing w:before="10"/>
              <w:ind w:left="0"/>
              <w:rPr>
                <w:rFonts w:ascii="Arial"/>
                <w:b/>
                <w:sz w:val="24"/>
              </w:rPr>
            </w:pPr>
          </w:p>
          <w:p w14:paraId="397BEA33" w14:textId="77777777" w:rsidR="0008276A" w:rsidRDefault="00B377D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2230H: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Management</w:t>
            </w:r>
          </w:p>
          <w:p w14:paraId="61D467A3" w14:textId="77777777" w:rsidR="0008276A" w:rsidRDefault="00B377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ADMN-2230H-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5220" w:type="dxa"/>
            <w:shd w:val="clear" w:color="auto" w:fill="EEF5E7"/>
          </w:tcPr>
          <w:p w14:paraId="2C98D280" w14:textId="77777777" w:rsidR="0008276A" w:rsidRDefault="00B377DE">
            <w:pPr>
              <w:pStyle w:val="TableParagraph"/>
              <w:spacing w:before="150"/>
              <w:ind w:left="14" w:right="115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3260H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Occupational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Health &amp; Safety</w:t>
            </w:r>
          </w:p>
          <w:p w14:paraId="7DD03CC2" w14:textId="77777777" w:rsidR="0008276A" w:rsidRDefault="00B377DE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ADMN-3260H-</w:t>
            </w:r>
            <w:r>
              <w:rPr>
                <w:b/>
                <w:spacing w:val="-10"/>
                <w:sz w:val="24"/>
              </w:rPr>
              <w:t>A</w:t>
            </w:r>
          </w:p>
        </w:tc>
      </w:tr>
      <w:tr w:rsidR="0008276A" w14:paraId="45BB18C7" w14:textId="77777777">
        <w:trPr>
          <w:trHeight w:val="1129"/>
        </w:trPr>
        <w:tc>
          <w:tcPr>
            <w:tcW w:w="5762" w:type="dxa"/>
            <w:shd w:val="clear" w:color="auto" w:fill="EEF5E7"/>
          </w:tcPr>
          <w:p w14:paraId="7DE14DD1" w14:textId="77777777" w:rsidR="0008276A" w:rsidRDefault="00B377DE">
            <w:pPr>
              <w:pStyle w:val="TableParagraph"/>
              <w:spacing w:before="150"/>
              <w:ind w:right="193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3230H: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Leadership,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Training,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Development</w:t>
            </w:r>
          </w:p>
          <w:p w14:paraId="477354A5" w14:textId="77777777" w:rsidR="0008276A" w:rsidRDefault="00B377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ADMN-3230H-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5220" w:type="dxa"/>
            <w:shd w:val="clear" w:color="auto" w:fill="EEF5E7"/>
          </w:tcPr>
          <w:p w14:paraId="2E831263" w14:textId="77777777" w:rsidR="0008276A" w:rsidRDefault="00B377DE">
            <w:pPr>
              <w:pStyle w:val="TableParagraph"/>
              <w:spacing w:before="150"/>
              <w:ind w:left="14" w:right="115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3280H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Motivation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Compensation </w:t>
            </w:r>
            <w:r>
              <w:rPr>
                <w:spacing w:val="-2"/>
                <w:sz w:val="24"/>
              </w:rPr>
              <w:t>Systems</w:t>
            </w:r>
          </w:p>
          <w:p w14:paraId="75652EA3" w14:textId="77777777" w:rsidR="0008276A" w:rsidRDefault="00B377DE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ADMN-3280H-</w:t>
            </w:r>
            <w:r>
              <w:rPr>
                <w:b/>
                <w:spacing w:val="-10"/>
                <w:sz w:val="24"/>
              </w:rPr>
              <w:t>A</w:t>
            </w:r>
          </w:p>
        </w:tc>
      </w:tr>
      <w:tr w:rsidR="0008276A" w14:paraId="75400DB7" w14:textId="77777777">
        <w:trPr>
          <w:trHeight w:val="851"/>
        </w:trPr>
        <w:tc>
          <w:tcPr>
            <w:tcW w:w="5762" w:type="dxa"/>
            <w:shd w:val="clear" w:color="auto" w:fill="EEF5E7"/>
          </w:tcPr>
          <w:p w14:paraId="35B263FC" w14:textId="77777777" w:rsidR="0008276A" w:rsidRDefault="00B377DE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3270H: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Planning</w:t>
            </w:r>
          </w:p>
          <w:p w14:paraId="17B27E49" w14:textId="77777777" w:rsidR="0008276A" w:rsidRDefault="00B377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ADMN-3270H-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5220" w:type="dxa"/>
            <w:shd w:val="clear" w:color="auto" w:fill="EEF5E7"/>
          </w:tcPr>
          <w:p w14:paraId="35A371CA" w14:textId="77777777" w:rsidR="0008276A" w:rsidRDefault="00B377DE">
            <w:pPr>
              <w:pStyle w:val="TableParagraph"/>
              <w:spacing w:before="147"/>
              <w:ind w:left="14"/>
              <w:rPr>
                <w:sz w:val="24"/>
              </w:rPr>
            </w:pPr>
            <w:r>
              <w:rPr>
                <w:sz w:val="24"/>
              </w:rPr>
              <w:t>ECON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3500H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Relations</w:t>
            </w:r>
          </w:p>
          <w:p w14:paraId="5A511FDB" w14:textId="77777777" w:rsidR="0008276A" w:rsidRDefault="00B377DE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ECON-3500H-</w:t>
            </w:r>
            <w:r>
              <w:rPr>
                <w:b/>
                <w:spacing w:val="-10"/>
                <w:sz w:val="24"/>
              </w:rPr>
              <w:t>A</w:t>
            </w:r>
          </w:p>
        </w:tc>
      </w:tr>
    </w:tbl>
    <w:p w14:paraId="355B1AAB" w14:textId="77777777" w:rsidR="0008276A" w:rsidRDefault="0008276A">
      <w:pPr>
        <w:rPr>
          <w:sz w:val="24"/>
        </w:rPr>
        <w:sectPr w:rsidR="0008276A">
          <w:headerReference w:type="default" r:id="rId7"/>
          <w:pgSz w:w="12240" w:h="15840"/>
          <w:pgMar w:top="1740" w:right="160" w:bottom="280" w:left="420" w:header="1446" w:footer="0" w:gutter="0"/>
          <w:cols w:space="720"/>
        </w:sectPr>
      </w:pPr>
    </w:p>
    <w:p w14:paraId="031AEF43" w14:textId="77777777" w:rsidR="0008276A" w:rsidRDefault="00B377DE">
      <w:pPr>
        <w:pStyle w:val="BodyText"/>
        <w:spacing w:before="1"/>
        <w:ind w:left="1020"/>
      </w:pPr>
      <w:r>
        <w:rPr>
          <w:color w:val="0B2318"/>
        </w:rPr>
        <w:lastRenderedPageBreak/>
        <w:t>Post-Graduate</w:t>
      </w:r>
      <w:r>
        <w:rPr>
          <w:color w:val="0B2318"/>
          <w:spacing w:val="-12"/>
        </w:rPr>
        <w:t xml:space="preserve"> </w:t>
      </w:r>
      <w:r>
        <w:rPr>
          <w:color w:val="0B2318"/>
        </w:rPr>
        <w:t>Certificate</w:t>
      </w:r>
      <w:r>
        <w:rPr>
          <w:color w:val="0B2318"/>
          <w:spacing w:val="-9"/>
        </w:rPr>
        <w:t xml:space="preserve"> </w:t>
      </w:r>
      <w:r>
        <w:rPr>
          <w:color w:val="0B2318"/>
        </w:rPr>
        <w:t>–</w:t>
      </w:r>
      <w:r>
        <w:rPr>
          <w:color w:val="0B2318"/>
          <w:spacing w:val="-9"/>
        </w:rPr>
        <w:t xml:space="preserve"> </w:t>
      </w:r>
      <w:r>
        <w:rPr>
          <w:color w:val="0B2318"/>
        </w:rPr>
        <w:t>Peterborough</w:t>
      </w:r>
      <w:r>
        <w:rPr>
          <w:color w:val="0B2318"/>
          <w:spacing w:val="-9"/>
        </w:rPr>
        <w:t xml:space="preserve"> </w:t>
      </w:r>
      <w:r>
        <w:rPr>
          <w:color w:val="0B2318"/>
          <w:spacing w:val="-2"/>
        </w:rPr>
        <w:t>Campus</w:t>
      </w:r>
    </w:p>
    <w:p w14:paraId="3B598859" w14:textId="77777777" w:rsidR="0008276A" w:rsidRDefault="0008276A">
      <w:pPr>
        <w:pStyle w:val="BodyText"/>
        <w:spacing w:before="49"/>
        <w:rPr>
          <w:sz w:val="20"/>
        </w:rPr>
      </w:pPr>
    </w:p>
    <w:tbl>
      <w:tblPr>
        <w:tblW w:w="0" w:type="auto"/>
        <w:tblInd w:w="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2"/>
        <w:gridCol w:w="5400"/>
      </w:tblGrid>
      <w:tr w:rsidR="0008276A" w14:paraId="2F166925" w14:textId="77777777">
        <w:trPr>
          <w:trHeight w:val="577"/>
        </w:trPr>
        <w:tc>
          <w:tcPr>
            <w:tcW w:w="5402" w:type="dxa"/>
            <w:shd w:val="clear" w:color="auto" w:fill="DDEBCF"/>
          </w:tcPr>
          <w:p w14:paraId="74D0A236" w14:textId="77777777" w:rsidR="0008276A" w:rsidRDefault="00B377DE">
            <w:pPr>
              <w:pStyle w:val="TableParagraph"/>
              <w:spacing w:before="15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4"/>
                <w:sz w:val="24"/>
              </w:rPr>
              <w:t>FALL</w:t>
            </w:r>
          </w:p>
        </w:tc>
        <w:tc>
          <w:tcPr>
            <w:tcW w:w="5400" w:type="dxa"/>
            <w:shd w:val="clear" w:color="auto" w:fill="DDEBCF"/>
          </w:tcPr>
          <w:p w14:paraId="02EBE755" w14:textId="77777777" w:rsidR="0008276A" w:rsidRDefault="00B377DE">
            <w:pPr>
              <w:pStyle w:val="TableParagraph"/>
              <w:spacing w:before="150"/>
              <w:ind w:left="1718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WINTER</w:t>
            </w:r>
          </w:p>
        </w:tc>
      </w:tr>
      <w:tr w:rsidR="0008276A" w14:paraId="1103B84B" w14:textId="77777777">
        <w:trPr>
          <w:trHeight w:val="851"/>
        </w:trPr>
        <w:tc>
          <w:tcPr>
            <w:tcW w:w="5402" w:type="dxa"/>
            <w:shd w:val="clear" w:color="auto" w:fill="EEF5E7"/>
          </w:tcPr>
          <w:p w14:paraId="09CC6BF1" w14:textId="77777777" w:rsidR="0008276A" w:rsidRDefault="00B377DE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2010H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Management </w:t>
            </w:r>
            <w:r>
              <w:rPr>
                <w:spacing w:val="-2"/>
                <w:sz w:val="24"/>
              </w:rPr>
              <w:t>Skills</w:t>
            </w:r>
          </w:p>
          <w:p w14:paraId="0255A936" w14:textId="77777777" w:rsidR="0008276A" w:rsidRDefault="00B377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ADMN-2010H-A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seminar</w:t>
            </w:r>
          </w:p>
        </w:tc>
        <w:tc>
          <w:tcPr>
            <w:tcW w:w="5400" w:type="dxa"/>
            <w:shd w:val="clear" w:color="auto" w:fill="EEF5E7"/>
          </w:tcPr>
          <w:p w14:paraId="2B4939FC" w14:textId="77777777" w:rsidR="0008276A" w:rsidRDefault="00B377DE">
            <w:pPr>
              <w:pStyle w:val="TableParagraph"/>
              <w:spacing w:before="147"/>
              <w:ind w:left="14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1221H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Accounting</w:t>
            </w:r>
          </w:p>
          <w:p w14:paraId="33424953" w14:textId="77777777" w:rsidR="0008276A" w:rsidRDefault="00B377DE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ADMN-1221H-A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seminar</w:t>
            </w:r>
          </w:p>
        </w:tc>
      </w:tr>
      <w:tr w:rsidR="0008276A" w14:paraId="677FED80" w14:textId="77777777">
        <w:trPr>
          <w:trHeight w:val="851"/>
        </w:trPr>
        <w:tc>
          <w:tcPr>
            <w:tcW w:w="5402" w:type="dxa"/>
            <w:shd w:val="clear" w:color="auto" w:fill="EEF5E7"/>
          </w:tcPr>
          <w:p w14:paraId="56C1BF21" w14:textId="77777777" w:rsidR="0008276A" w:rsidRDefault="00B377DE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2080H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Research</w:t>
            </w:r>
          </w:p>
          <w:p w14:paraId="61CE436E" w14:textId="77777777" w:rsidR="0008276A" w:rsidRDefault="00B377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ADMN-2080H-</w:t>
            </w:r>
            <w:r>
              <w:rPr>
                <w:b/>
                <w:spacing w:val="-10"/>
                <w:sz w:val="24"/>
              </w:rPr>
              <w:t>B</w:t>
            </w:r>
          </w:p>
        </w:tc>
        <w:tc>
          <w:tcPr>
            <w:tcW w:w="5400" w:type="dxa"/>
            <w:shd w:val="clear" w:color="auto" w:fill="EEF5E7"/>
          </w:tcPr>
          <w:p w14:paraId="40FDC920" w14:textId="77777777" w:rsidR="0008276A" w:rsidRDefault="00B377DE">
            <w:pPr>
              <w:pStyle w:val="TableParagraph"/>
              <w:spacing w:before="150"/>
              <w:ind w:left="14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3150H</w:t>
            </w:r>
            <w:r>
              <w:rPr>
                <w:spacing w:val="-2"/>
                <w:sz w:val="24"/>
              </w:rPr>
              <w:t xml:space="preserve"> Advertising</w:t>
            </w:r>
          </w:p>
          <w:p w14:paraId="63199542" w14:textId="77777777" w:rsidR="0008276A" w:rsidRDefault="00B377DE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ADMN-3150H-</w:t>
            </w:r>
            <w:r>
              <w:rPr>
                <w:b/>
                <w:spacing w:val="-10"/>
                <w:sz w:val="24"/>
              </w:rPr>
              <w:t>B</w:t>
            </w:r>
          </w:p>
        </w:tc>
      </w:tr>
      <w:tr w:rsidR="0008276A" w14:paraId="07B7F229" w14:textId="77777777">
        <w:trPr>
          <w:trHeight w:val="851"/>
        </w:trPr>
        <w:tc>
          <w:tcPr>
            <w:tcW w:w="5402" w:type="dxa"/>
            <w:shd w:val="clear" w:color="auto" w:fill="EEF5E7"/>
          </w:tcPr>
          <w:p w14:paraId="31C73040" w14:textId="77777777" w:rsidR="0008276A" w:rsidRDefault="00B377DE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2100H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2"/>
                <w:sz w:val="24"/>
              </w:rPr>
              <w:t>Marketing</w:t>
            </w:r>
          </w:p>
          <w:p w14:paraId="4192DE8B" w14:textId="77777777" w:rsidR="0008276A" w:rsidRDefault="00B377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ADMN-2100H-</w:t>
            </w:r>
            <w:r>
              <w:rPr>
                <w:b/>
                <w:spacing w:val="-10"/>
                <w:sz w:val="24"/>
              </w:rPr>
              <w:t>B</w:t>
            </w:r>
          </w:p>
        </w:tc>
        <w:tc>
          <w:tcPr>
            <w:tcW w:w="5400" w:type="dxa"/>
            <w:shd w:val="clear" w:color="auto" w:fill="EEF5E7"/>
          </w:tcPr>
          <w:p w14:paraId="3A70456D" w14:textId="77777777" w:rsidR="0008276A" w:rsidRDefault="00B377DE">
            <w:pPr>
              <w:pStyle w:val="TableParagraph"/>
              <w:spacing w:before="150"/>
              <w:ind w:left="14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3230H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&amp; </w:t>
            </w:r>
            <w:r>
              <w:rPr>
                <w:spacing w:val="-2"/>
                <w:sz w:val="24"/>
              </w:rPr>
              <w:t>Development</w:t>
            </w:r>
          </w:p>
          <w:p w14:paraId="002432A7" w14:textId="77777777" w:rsidR="0008276A" w:rsidRDefault="00B377DE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ADMN-3230H-</w:t>
            </w:r>
            <w:r>
              <w:rPr>
                <w:b/>
                <w:spacing w:val="-10"/>
                <w:sz w:val="24"/>
              </w:rPr>
              <w:t>A</w:t>
            </w:r>
          </w:p>
        </w:tc>
      </w:tr>
      <w:tr w:rsidR="0008276A" w14:paraId="66766BF5" w14:textId="77777777">
        <w:trPr>
          <w:trHeight w:val="853"/>
        </w:trPr>
        <w:tc>
          <w:tcPr>
            <w:tcW w:w="5402" w:type="dxa"/>
            <w:shd w:val="clear" w:color="auto" w:fill="EEF5E7"/>
          </w:tcPr>
          <w:p w14:paraId="36D1B8EF" w14:textId="77777777" w:rsidR="0008276A" w:rsidRDefault="00B377DE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2220H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Behaviour</w:t>
            </w:r>
          </w:p>
          <w:p w14:paraId="26B066DB" w14:textId="77777777" w:rsidR="0008276A" w:rsidRDefault="00B377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ADMN-2220H-</w:t>
            </w:r>
            <w:r>
              <w:rPr>
                <w:b/>
                <w:spacing w:val="-10"/>
                <w:sz w:val="24"/>
              </w:rPr>
              <w:t>B</w:t>
            </w:r>
          </w:p>
        </w:tc>
        <w:tc>
          <w:tcPr>
            <w:tcW w:w="5400" w:type="dxa"/>
            <w:shd w:val="clear" w:color="auto" w:fill="EEF5E7"/>
          </w:tcPr>
          <w:p w14:paraId="5866B965" w14:textId="77777777" w:rsidR="0008276A" w:rsidRDefault="00B377DE">
            <w:pPr>
              <w:pStyle w:val="TableParagraph"/>
              <w:spacing w:before="150"/>
              <w:ind w:left="14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3270H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Planning</w:t>
            </w:r>
          </w:p>
          <w:p w14:paraId="77E34FB9" w14:textId="77777777" w:rsidR="0008276A" w:rsidRDefault="00B377DE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ADMN-3270H-</w:t>
            </w:r>
            <w:r>
              <w:rPr>
                <w:b/>
                <w:spacing w:val="-10"/>
                <w:sz w:val="24"/>
              </w:rPr>
              <w:t>A</w:t>
            </w:r>
          </w:p>
        </w:tc>
      </w:tr>
      <w:tr w:rsidR="0008276A" w14:paraId="5D34B44A" w14:textId="77777777">
        <w:trPr>
          <w:trHeight w:val="851"/>
        </w:trPr>
        <w:tc>
          <w:tcPr>
            <w:tcW w:w="5402" w:type="dxa"/>
            <w:shd w:val="clear" w:color="auto" w:fill="EEF5E7"/>
          </w:tcPr>
          <w:p w14:paraId="68188AAA" w14:textId="77777777" w:rsidR="0008276A" w:rsidRDefault="00B377DE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2230H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Management</w:t>
            </w:r>
          </w:p>
          <w:p w14:paraId="108C94D8" w14:textId="77777777" w:rsidR="0008276A" w:rsidRDefault="00B377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ADMN-2230H-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5400" w:type="dxa"/>
            <w:shd w:val="clear" w:color="auto" w:fill="EEF5E7"/>
          </w:tcPr>
          <w:p w14:paraId="7C36EA52" w14:textId="77777777" w:rsidR="0008276A" w:rsidRDefault="00B377DE">
            <w:pPr>
              <w:pStyle w:val="TableParagraph"/>
              <w:spacing w:before="147"/>
              <w:ind w:left="14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3420H</w:t>
            </w:r>
            <w:r>
              <w:rPr>
                <w:spacing w:val="-2"/>
                <w:sz w:val="24"/>
              </w:rPr>
              <w:t xml:space="preserve"> Entrepreneurship</w:t>
            </w:r>
          </w:p>
          <w:p w14:paraId="61C85368" w14:textId="3DF8D3E0" w:rsidR="0008276A" w:rsidRDefault="00B377DE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ADMN-3420H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B</w:t>
            </w:r>
          </w:p>
        </w:tc>
      </w:tr>
    </w:tbl>
    <w:p w14:paraId="49F57038" w14:textId="77777777" w:rsidR="0008276A" w:rsidRDefault="0008276A">
      <w:pPr>
        <w:rPr>
          <w:sz w:val="24"/>
        </w:rPr>
        <w:sectPr w:rsidR="0008276A">
          <w:headerReference w:type="default" r:id="rId8"/>
          <w:pgSz w:w="12240" w:h="15840"/>
          <w:pgMar w:top="1740" w:right="160" w:bottom="280" w:left="420" w:header="1446" w:footer="0" w:gutter="0"/>
          <w:cols w:space="720"/>
        </w:sectPr>
      </w:pPr>
    </w:p>
    <w:p w14:paraId="67DEFF6A" w14:textId="77777777" w:rsidR="0008276A" w:rsidRDefault="00B377DE">
      <w:pPr>
        <w:pStyle w:val="BodyText"/>
        <w:spacing w:before="1"/>
        <w:ind w:left="1020"/>
      </w:pPr>
      <w:r>
        <w:rPr>
          <w:color w:val="0B2318"/>
          <w:spacing w:val="-2"/>
        </w:rPr>
        <w:lastRenderedPageBreak/>
        <w:t>Campus</w:t>
      </w:r>
    </w:p>
    <w:p w14:paraId="70F97500" w14:textId="77777777" w:rsidR="0008276A" w:rsidRDefault="0008276A">
      <w:pPr>
        <w:pStyle w:val="BodyText"/>
        <w:spacing w:before="49"/>
        <w:rPr>
          <w:sz w:val="20"/>
        </w:rPr>
      </w:pPr>
    </w:p>
    <w:tbl>
      <w:tblPr>
        <w:tblW w:w="0" w:type="auto"/>
        <w:tblInd w:w="3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2"/>
        <w:gridCol w:w="5642"/>
      </w:tblGrid>
      <w:tr w:rsidR="0008276A" w14:paraId="3C7A8591" w14:textId="77777777">
        <w:trPr>
          <w:trHeight w:val="899"/>
        </w:trPr>
        <w:tc>
          <w:tcPr>
            <w:tcW w:w="5462" w:type="dxa"/>
            <w:shd w:val="clear" w:color="auto" w:fill="DDEBCF"/>
          </w:tcPr>
          <w:p w14:paraId="2D0A65A1" w14:textId="77777777" w:rsidR="0008276A" w:rsidRDefault="0008276A">
            <w:pPr>
              <w:pStyle w:val="TableParagraph"/>
              <w:spacing w:before="34"/>
              <w:ind w:left="0"/>
              <w:rPr>
                <w:rFonts w:ascii="Arial"/>
                <w:b/>
                <w:sz w:val="24"/>
              </w:rPr>
            </w:pPr>
          </w:p>
          <w:p w14:paraId="02E9A93C" w14:textId="77777777" w:rsidR="0008276A" w:rsidRDefault="00B377DE"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4"/>
                <w:sz w:val="24"/>
              </w:rPr>
              <w:t>FALL</w:t>
            </w:r>
          </w:p>
        </w:tc>
        <w:tc>
          <w:tcPr>
            <w:tcW w:w="5642" w:type="dxa"/>
            <w:shd w:val="clear" w:color="auto" w:fill="DDEBCF"/>
          </w:tcPr>
          <w:p w14:paraId="590E0ACF" w14:textId="77777777" w:rsidR="0008276A" w:rsidRDefault="0008276A">
            <w:pPr>
              <w:pStyle w:val="TableParagraph"/>
              <w:spacing w:before="34"/>
              <w:ind w:left="0"/>
              <w:rPr>
                <w:rFonts w:ascii="Arial"/>
                <w:b/>
                <w:sz w:val="24"/>
              </w:rPr>
            </w:pPr>
          </w:p>
          <w:p w14:paraId="0AC180E5" w14:textId="77777777" w:rsidR="0008276A" w:rsidRDefault="00B377DE">
            <w:pPr>
              <w:pStyle w:val="TableParagraph"/>
              <w:spacing w:before="1"/>
              <w:ind w:left="1840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WINTER</w:t>
            </w:r>
          </w:p>
        </w:tc>
      </w:tr>
      <w:tr w:rsidR="0008276A" w14:paraId="503B7E31" w14:textId="77777777">
        <w:trPr>
          <w:trHeight w:val="851"/>
        </w:trPr>
        <w:tc>
          <w:tcPr>
            <w:tcW w:w="5462" w:type="dxa"/>
            <w:shd w:val="clear" w:color="auto" w:fill="EEF5E7"/>
          </w:tcPr>
          <w:p w14:paraId="4362E43E" w14:textId="77777777" w:rsidR="0008276A" w:rsidRDefault="00B377DE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1221H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Accounting</w:t>
            </w:r>
          </w:p>
          <w:p w14:paraId="43DAECD3" w14:textId="77777777" w:rsidR="0008276A" w:rsidRDefault="00B377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ADMN-1221H-A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seminar</w:t>
            </w:r>
          </w:p>
        </w:tc>
        <w:tc>
          <w:tcPr>
            <w:tcW w:w="5642" w:type="dxa"/>
            <w:shd w:val="clear" w:color="auto" w:fill="EEF5E7"/>
          </w:tcPr>
          <w:p w14:paraId="40BC2D60" w14:textId="77777777" w:rsidR="0008276A" w:rsidRDefault="00B377DE">
            <w:pPr>
              <w:pStyle w:val="TableParagraph"/>
              <w:spacing w:before="150"/>
              <w:ind w:left="14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2410H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Organizations</w:t>
            </w:r>
          </w:p>
          <w:p w14:paraId="0E2583BC" w14:textId="77777777" w:rsidR="0008276A" w:rsidRDefault="00B377DE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ADMN-2410H-</w:t>
            </w:r>
            <w:r>
              <w:rPr>
                <w:b/>
                <w:spacing w:val="-10"/>
                <w:sz w:val="24"/>
              </w:rPr>
              <w:t>A</w:t>
            </w:r>
          </w:p>
        </w:tc>
      </w:tr>
      <w:tr w:rsidR="0008276A" w14:paraId="4FC2320C" w14:textId="77777777">
        <w:trPr>
          <w:trHeight w:val="853"/>
        </w:trPr>
        <w:tc>
          <w:tcPr>
            <w:tcW w:w="5462" w:type="dxa"/>
            <w:shd w:val="clear" w:color="auto" w:fill="EEF5E7"/>
          </w:tcPr>
          <w:p w14:paraId="1564EECD" w14:textId="77777777" w:rsidR="0008276A" w:rsidRDefault="00B377DE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2010H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Skills</w:t>
            </w:r>
          </w:p>
          <w:p w14:paraId="5C29EF82" w14:textId="77777777" w:rsidR="0008276A" w:rsidRDefault="00B377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ADMN-2010H-A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seminar</w:t>
            </w:r>
          </w:p>
        </w:tc>
        <w:tc>
          <w:tcPr>
            <w:tcW w:w="5642" w:type="dxa"/>
            <w:shd w:val="clear" w:color="auto" w:fill="EEF5E7"/>
          </w:tcPr>
          <w:p w14:paraId="4FD6418A" w14:textId="77777777" w:rsidR="0008276A" w:rsidRDefault="00B377DE">
            <w:pPr>
              <w:pStyle w:val="TableParagraph"/>
              <w:spacing w:before="150"/>
              <w:ind w:left="14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3021H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Accounting</w:t>
            </w:r>
          </w:p>
          <w:p w14:paraId="699D39E0" w14:textId="77777777" w:rsidR="0008276A" w:rsidRDefault="00B377DE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ADMN-3021H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B</w:t>
            </w:r>
          </w:p>
        </w:tc>
      </w:tr>
      <w:tr w:rsidR="0008276A" w14:paraId="6F305FA7" w14:textId="77777777">
        <w:trPr>
          <w:trHeight w:val="851"/>
        </w:trPr>
        <w:tc>
          <w:tcPr>
            <w:tcW w:w="5462" w:type="dxa"/>
            <w:shd w:val="clear" w:color="auto" w:fill="EEF5E7"/>
          </w:tcPr>
          <w:p w14:paraId="6806D0DF" w14:textId="77777777" w:rsidR="0008276A" w:rsidRDefault="00B377DE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2100H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2"/>
                <w:sz w:val="24"/>
              </w:rPr>
              <w:t>Marketing</w:t>
            </w:r>
          </w:p>
          <w:p w14:paraId="6887E508" w14:textId="77777777" w:rsidR="0008276A" w:rsidRDefault="00B377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ADMN-2100H-</w:t>
            </w:r>
            <w:r>
              <w:rPr>
                <w:b/>
                <w:spacing w:val="-10"/>
                <w:sz w:val="24"/>
              </w:rPr>
              <w:t>B</w:t>
            </w:r>
          </w:p>
        </w:tc>
        <w:tc>
          <w:tcPr>
            <w:tcW w:w="5642" w:type="dxa"/>
            <w:shd w:val="clear" w:color="auto" w:fill="EEF5E7"/>
          </w:tcPr>
          <w:p w14:paraId="406A64EF" w14:textId="77777777" w:rsidR="0008276A" w:rsidRDefault="00B377DE">
            <w:pPr>
              <w:pStyle w:val="TableParagraph"/>
              <w:spacing w:before="147"/>
              <w:ind w:left="14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3200H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</w:p>
          <w:p w14:paraId="4CAEF66C" w14:textId="77777777" w:rsidR="0008276A" w:rsidRDefault="00B377DE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ADMN-3200H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B</w:t>
            </w:r>
          </w:p>
        </w:tc>
      </w:tr>
      <w:tr w:rsidR="0008276A" w14:paraId="3E8D85CD" w14:textId="77777777">
        <w:trPr>
          <w:trHeight w:val="851"/>
        </w:trPr>
        <w:tc>
          <w:tcPr>
            <w:tcW w:w="5462" w:type="dxa"/>
            <w:shd w:val="clear" w:color="auto" w:fill="EEF5E7"/>
          </w:tcPr>
          <w:p w14:paraId="2DD28261" w14:textId="77777777" w:rsidR="0008276A" w:rsidRDefault="00B377DE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2220H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Behaviour</w:t>
            </w:r>
          </w:p>
          <w:p w14:paraId="7FE08EB0" w14:textId="77777777" w:rsidR="0008276A" w:rsidRDefault="00B377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ADMN-2220H-</w:t>
            </w:r>
            <w:r>
              <w:rPr>
                <w:b/>
                <w:spacing w:val="-10"/>
                <w:sz w:val="24"/>
              </w:rPr>
              <w:t>B</w:t>
            </w:r>
          </w:p>
        </w:tc>
        <w:tc>
          <w:tcPr>
            <w:tcW w:w="5642" w:type="dxa"/>
            <w:shd w:val="clear" w:color="auto" w:fill="EEF5E7"/>
          </w:tcPr>
          <w:p w14:paraId="64CEF2C4" w14:textId="77777777" w:rsidR="0008276A" w:rsidRDefault="00B377DE">
            <w:pPr>
              <w:pStyle w:val="TableParagraph"/>
              <w:spacing w:before="150"/>
              <w:ind w:left="14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3250H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Business</w:t>
            </w:r>
          </w:p>
          <w:p w14:paraId="72443AB7" w14:textId="77777777" w:rsidR="0008276A" w:rsidRDefault="00B377DE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ADMN-3250H-</w:t>
            </w:r>
            <w:r>
              <w:rPr>
                <w:b/>
                <w:spacing w:val="-10"/>
                <w:sz w:val="24"/>
              </w:rPr>
              <w:t>A</w:t>
            </w:r>
          </w:p>
        </w:tc>
      </w:tr>
      <w:tr w:rsidR="0008276A" w14:paraId="248943DE" w14:textId="77777777">
        <w:trPr>
          <w:trHeight w:val="853"/>
        </w:trPr>
        <w:tc>
          <w:tcPr>
            <w:tcW w:w="5462" w:type="dxa"/>
            <w:shd w:val="clear" w:color="auto" w:fill="EEF5E7"/>
          </w:tcPr>
          <w:p w14:paraId="5652E51C" w14:textId="77777777" w:rsidR="0008276A" w:rsidRDefault="00B377DE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ECON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2200H 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Statistics</w:t>
            </w:r>
          </w:p>
          <w:p w14:paraId="452C42A1" w14:textId="77777777" w:rsidR="0008276A" w:rsidRDefault="00B377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ECON-2200H-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5642" w:type="dxa"/>
            <w:shd w:val="clear" w:color="auto" w:fill="EEF5E7"/>
          </w:tcPr>
          <w:p w14:paraId="4E050410" w14:textId="77777777" w:rsidR="0008276A" w:rsidRDefault="00B377DE">
            <w:pPr>
              <w:pStyle w:val="TableParagraph"/>
              <w:spacing w:before="150"/>
              <w:ind w:left="14"/>
              <w:rPr>
                <w:sz w:val="24"/>
              </w:rPr>
            </w:pPr>
            <w:r>
              <w:rPr>
                <w:sz w:val="24"/>
              </w:rPr>
              <w:t>ADMN-3550H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2"/>
                <w:sz w:val="24"/>
              </w:rPr>
              <w:t xml:space="preserve"> Management</w:t>
            </w:r>
          </w:p>
          <w:p w14:paraId="3179B108" w14:textId="77777777" w:rsidR="0008276A" w:rsidRDefault="00B377DE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ADMN-3550H-</w:t>
            </w:r>
            <w:r>
              <w:rPr>
                <w:b/>
                <w:spacing w:val="-10"/>
                <w:sz w:val="24"/>
              </w:rPr>
              <w:t>A</w:t>
            </w:r>
          </w:p>
        </w:tc>
      </w:tr>
    </w:tbl>
    <w:p w14:paraId="40FD6BD2" w14:textId="77777777" w:rsidR="0008276A" w:rsidRDefault="0008276A">
      <w:pPr>
        <w:rPr>
          <w:sz w:val="24"/>
        </w:rPr>
        <w:sectPr w:rsidR="0008276A">
          <w:headerReference w:type="default" r:id="rId9"/>
          <w:pgSz w:w="12240" w:h="15840"/>
          <w:pgMar w:top="1740" w:right="160" w:bottom="280" w:left="420" w:header="1446" w:footer="0" w:gutter="0"/>
          <w:cols w:space="720"/>
        </w:sectPr>
      </w:pPr>
    </w:p>
    <w:p w14:paraId="551E3EC4" w14:textId="77777777" w:rsidR="0008276A" w:rsidRDefault="0008276A">
      <w:pPr>
        <w:pStyle w:val="BodyText"/>
        <w:spacing w:before="48"/>
        <w:rPr>
          <w:sz w:val="20"/>
        </w:rPr>
      </w:pPr>
    </w:p>
    <w:tbl>
      <w:tblPr>
        <w:tblW w:w="0" w:type="auto"/>
        <w:tblInd w:w="2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1"/>
        <w:gridCol w:w="5791"/>
      </w:tblGrid>
      <w:tr w:rsidR="0008276A" w14:paraId="14853D9B" w14:textId="77777777">
        <w:trPr>
          <w:trHeight w:val="837"/>
        </w:trPr>
        <w:tc>
          <w:tcPr>
            <w:tcW w:w="5371" w:type="dxa"/>
            <w:shd w:val="clear" w:color="auto" w:fill="DDEBCF"/>
          </w:tcPr>
          <w:p w14:paraId="045AB920" w14:textId="77777777" w:rsidR="0008276A" w:rsidRDefault="0008276A">
            <w:pPr>
              <w:pStyle w:val="TableParagraph"/>
              <w:spacing w:before="3"/>
              <w:ind w:left="0"/>
              <w:rPr>
                <w:rFonts w:ascii="Arial"/>
                <w:b/>
                <w:sz w:val="24"/>
              </w:rPr>
            </w:pPr>
          </w:p>
          <w:p w14:paraId="277CC4E3" w14:textId="77777777" w:rsidR="0008276A" w:rsidRDefault="00B377DE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4"/>
                <w:sz w:val="24"/>
              </w:rPr>
              <w:t>FALL</w:t>
            </w:r>
          </w:p>
        </w:tc>
        <w:tc>
          <w:tcPr>
            <w:tcW w:w="5791" w:type="dxa"/>
            <w:shd w:val="clear" w:color="auto" w:fill="DDEBCF"/>
          </w:tcPr>
          <w:p w14:paraId="7899FE25" w14:textId="77777777" w:rsidR="0008276A" w:rsidRDefault="0008276A">
            <w:pPr>
              <w:pStyle w:val="TableParagraph"/>
              <w:spacing w:before="3"/>
              <w:ind w:left="0"/>
              <w:rPr>
                <w:rFonts w:ascii="Arial"/>
                <w:b/>
                <w:sz w:val="24"/>
              </w:rPr>
            </w:pPr>
          </w:p>
          <w:p w14:paraId="46B7CECC" w14:textId="77777777" w:rsidR="0008276A" w:rsidRDefault="00B377DE">
            <w:pPr>
              <w:pStyle w:val="TableParagraph"/>
              <w:ind w:left="1912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WINTER</w:t>
            </w:r>
          </w:p>
        </w:tc>
      </w:tr>
      <w:tr w:rsidR="0008276A" w14:paraId="76F76004" w14:textId="77777777">
        <w:trPr>
          <w:trHeight w:val="1127"/>
        </w:trPr>
        <w:tc>
          <w:tcPr>
            <w:tcW w:w="5371" w:type="dxa"/>
            <w:shd w:val="clear" w:color="auto" w:fill="EEF5E7"/>
          </w:tcPr>
          <w:p w14:paraId="56992073" w14:textId="77777777" w:rsidR="0008276A" w:rsidRDefault="0008276A">
            <w:pPr>
              <w:pStyle w:val="TableParagraph"/>
              <w:spacing w:before="10"/>
              <w:ind w:left="0"/>
              <w:rPr>
                <w:rFonts w:ascii="Arial"/>
                <w:b/>
                <w:sz w:val="24"/>
              </w:rPr>
            </w:pPr>
          </w:p>
          <w:p w14:paraId="4B7EBE02" w14:textId="77777777" w:rsidR="0008276A" w:rsidRDefault="00B377D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1221H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Accounting</w:t>
            </w:r>
          </w:p>
          <w:p w14:paraId="584C3196" w14:textId="77777777" w:rsidR="0008276A" w:rsidRDefault="00B377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ADMN-1221H-A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seminar</w:t>
            </w:r>
          </w:p>
        </w:tc>
        <w:tc>
          <w:tcPr>
            <w:tcW w:w="5791" w:type="dxa"/>
            <w:shd w:val="clear" w:color="auto" w:fill="EEF5E7"/>
          </w:tcPr>
          <w:p w14:paraId="7E171FAE" w14:textId="77777777" w:rsidR="0008276A" w:rsidRDefault="00B377DE">
            <w:pPr>
              <w:pStyle w:val="TableParagraph"/>
              <w:spacing w:before="150"/>
              <w:ind w:left="299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3021H: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Management </w:t>
            </w:r>
            <w:r>
              <w:rPr>
                <w:spacing w:val="-2"/>
                <w:sz w:val="24"/>
              </w:rPr>
              <w:t>Accounting</w:t>
            </w:r>
          </w:p>
          <w:p w14:paraId="58274E65" w14:textId="77777777" w:rsidR="0008276A" w:rsidRDefault="00B377DE">
            <w:pPr>
              <w:pStyle w:val="TableParagraph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ADMN-3021H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B</w:t>
            </w:r>
          </w:p>
        </w:tc>
      </w:tr>
      <w:tr w:rsidR="0008276A" w14:paraId="2FDEE87A" w14:textId="77777777">
        <w:trPr>
          <w:trHeight w:val="882"/>
        </w:trPr>
        <w:tc>
          <w:tcPr>
            <w:tcW w:w="5371" w:type="dxa"/>
            <w:shd w:val="clear" w:color="auto" w:fill="EEF5E7"/>
          </w:tcPr>
          <w:p w14:paraId="0B2B65CE" w14:textId="77777777" w:rsidR="0008276A" w:rsidRDefault="00B377DE">
            <w:pPr>
              <w:pStyle w:val="TableParagraph"/>
              <w:spacing w:before="164"/>
              <w:rPr>
                <w:sz w:val="24"/>
              </w:rPr>
            </w:pPr>
            <w:r>
              <w:rPr>
                <w:sz w:val="24"/>
              </w:rPr>
              <w:t>ECON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1010H: 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Microeconomics</w:t>
            </w:r>
          </w:p>
          <w:p w14:paraId="1AED3620" w14:textId="77777777" w:rsidR="0008276A" w:rsidRDefault="00B377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ECON-1010H-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5791" w:type="dxa"/>
            <w:shd w:val="clear" w:color="auto" w:fill="EEF5E7"/>
          </w:tcPr>
          <w:p w14:paraId="19423C80" w14:textId="77777777" w:rsidR="0008276A" w:rsidRDefault="00B377DE">
            <w:pPr>
              <w:pStyle w:val="TableParagraph"/>
              <w:spacing w:before="164"/>
              <w:ind w:left="299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3200H: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</w:p>
          <w:p w14:paraId="1D17A9EF" w14:textId="77777777" w:rsidR="0008276A" w:rsidRDefault="00B377DE">
            <w:pPr>
              <w:pStyle w:val="TableParagraph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ADMN-3200H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B</w:t>
            </w:r>
          </w:p>
        </w:tc>
      </w:tr>
      <w:tr w:rsidR="0008276A" w14:paraId="64FF9D51" w14:textId="77777777">
        <w:trPr>
          <w:trHeight w:val="851"/>
        </w:trPr>
        <w:tc>
          <w:tcPr>
            <w:tcW w:w="5371" w:type="dxa"/>
            <w:shd w:val="clear" w:color="auto" w:fill="EEF5E7"/>
          </w:tcPr>
          <w:p w14:paraId="15896212" w14:textId="77777777" w:rsidR="0008276A" w:rsidRDefault="00B377DE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ECON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1020H: 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Macroeconomics</w:t>
            </w:r>
          </w:p>
          <w:p w14:paraId="52840688" w14:textId="77777777" w:rsidR="0008276A" w:rsidRDefault="00B377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ECON-1020H-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5791" w:type="dxa"/>
            <w:shd w:val="clear" w:color="auto" w:fill="EEF5E7"/>
          </w:tcPr>
          <w:p w14:paraId="2DFB7FE0" w14:textId="77777777" w:rsidR="0008276A" w:rsidRDefault="00B377DE">
            <w:pPr>
              <w:pStyle w:val="TableParagraph"/>
              <w:spacing w:before="150"/>
              <w:ind w:left="299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3221H: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Intermediate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Accounting</w:t>
            </w:r>
          </w:p>
          <w:p w14:paraId="24658081" w14:textId="77777777" w:rsidR="0008276A" w:rsidRDefault="00B377DE">
            <w:pPr>
              <w:pStyle w:val="TableParagraph"/>
              <w:ind w:left="2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ADMN-3221H-</w:t>
            </w:r>
            <w:r>
              <w:rPr>
                <w:b/>
                <w:spacing w:val="-10"/>
                <w:sz w:val="24"/>
              </w:rPr>
              <w:t>A</w:t>
            </w:r>
          </w:p>
        </w:tc>
      </w:tr>
      <w:tr w:rsidR="0008276A" w14:paraId="78083F59" w14:textId="77777777">
        <w:trPr>
          <w:trHeight w:val="1007"/>
        </w:trPr>
        <w:tc>
          <w:tcPr>
            <w:tcW w:w="5371" w:type="dxa"/>
            <w:shd w:val="clear" w:color="auto" w:fill="EEF5E7"/>
          </w:tcPr>
          <w:p w14:paraId="3D431F11" w14:textId="77777777" w:rsidR="0008276A" w:rsidRDefault="00B377DE">
            <w:pPr>
              <w:pStyle w:val="TableParagraph"/>
              <w:spacing w:before="227"/>
              <w:rPr>
                <w:sz w:val="24"/>
              </w:rPr>
            </w:pPr>
            <w:r>
              <w:rPr>
                <w:sz w:val="24"/>
              </w:rPr>
              <w:t>ECON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2200H: 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Statistics</w:t>
            </w:r>
          </w:p>
          <w:p w14:paraId="530BA591" w14:textId="77777777" w:rsidR="0008276A" w:rsidRDefault="00B377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ECON-2200H-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5791" w:type="dxa"/>
            <w:shd w:val="clear" w:color="auto" w:fill="EEF5E7"/>
          </w:tcPr>
          <w:p w14:paraId="00DB9614" w14:textId="77777777" w:rsidR="0008276A" w:rsidRDefault="00B377DE">
            <w:pPr>
              <w:pStyle w:val="TableParagraph"/>
              <w:spacing w:before="227"/>
              <w:ind w:left="299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3250H: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Business</w:t>
            </w:r>
          </w:p>
          <w:p w14:paraId="03192E0C" w14:textId="77777777" w:rsidR="0008276A" w:rsidRDefault="00B377DE">
            <w:pPr>
              <w:pStyle w:val="TableParagraph"/>
              <w:ind w:left="2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ADMN-3250H-</w:t>
            </w:r>
            <w:r>
              <w:rPr>
                <w:b/>
                <w:spacing w:val="-10"/>
                <w:sz w:val="24"/>
              </w:rPr>
              <w:t>A</w:t>
            </w:r>
          </w:p>
        </w:tc>
      </w:tr>
      <w:tr w:rsidR="0008276A" w14:paraId="1187AC20" w14:textId="77777777">
        <w:trPr>
          <w:trHeight w:val="973"/>
        </w:trPr>
        <w:tc>
          <w:tcPr>
            <w:tcW w:w="5371" w:type="dxa"/>
            <w:shd w:val="clear" w:color="auto" w:fill="EEF5E7"/>
          </w:tcPr>
          <w:p w14:paraId="6F733F7C" w14:textId="77777777" w:rsidR="0008276A" w:rsidRDefault="00B377DE">
            <w:pPr>
              <w:pStyle w:val="TableParagraph"/>
              <w:spacing w:before="210"/>
              <w:rPr>
                <w:sz w:val="24"/>
              </w:rPr>
            </w:pPr>
            <w:r>
              <w:rPr>
                <w:sz w:val="24"/>
              </w:rPr>
              <w:t>COIS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1620H: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Systems</w:t>
            </w:r>
          </w:p>
          <w:p w14:paraId="33577D32" w14:textId="77777777" w:rsidR="0008276A" w:rsidRDefault="00B377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COIS-1620H-</w:t>
            </w:r>
            <w:r>
              <w:rPr>
                <w:b/>
                <w:spacing w:val="-10"/>
                <w:sz w:val="24"/>
              </w:rPr>
              <w:t>W</w:t>
            </w:r>
          </w:p>
        </w:tc>
        <w:tc>
          <w:tcPr>
            <w:tcW w:w="5791" w:type="dxa"/>
            <w:shd w:val="clear" w:color="auto" w:fill="EEF5E7"/>
          </w:tcPr>
          <w:p w14:paraId="3E6AB876" w14:textId="77777777" w:rsidR="0008276A" w:rsidRDefault="0008276A">
            <w:pPr>
              <w:pStyle w:val="TableParagraph"/>
              <w:spacing w:before="73"/>
              <w:ind w:left="0"/>
              <w:rPr>
                <w:rFonts w:ascii="Arial"/>
                <w:b/>
                <w:sz w:val="24"/>
              </w:rPr>
            </w:pPr>
          </w:p>
          <w:p w14:paraId="1F3363C8" w14:textId="77777777" w:rsidR="0008276A" w:rsidRDefault="00B377DE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fifth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course</w:t>
            </w:r>
          </w:p>
        </w:tc>
      </w:tr>
    </w:tbl>
    <w:p w14:paraId="1CE31182" w14:textId="77777777" w:rsidR="0008276A" w:rsidRDefault="0008276A">
      <w:pPr>
        <w:rPr>
          <w:sz w:val="24"/>
        </w:rPr>
        <w:sectPr w:rsidR="0008276A">
          <w:headerReference w:type="default" r:id="rId10"/>
          <w:pgSz w:w="12240" w:h="15840"/>
          <w:pgMar w:top="1740" w:right="160" w:bottom="280" w:left="420" w:header="1449" w:footer="0" w:gutter="0"/>
          <w:cols w:space="720"/>
        </w:sectPr>
      </w:pPr>
    </w:p>
    <w:p w14:paraId="4E235F73" w14:textId="77777777" w:rsidR="0008276A" w:rsidRDefault="0008276A">
      <w:pPr>
        <w:pStyle w:val="BodyText"/>
        <w:spacing w:before="48"/>
        <w:rPr>
          <w:sz w:val="20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0"/>
        <w:gridCol w:w="5520"/>
      </w:tblGrid>
      <w:tr w:rsidR="0008276A" w14:paraId="57C11BF7" w14:textId="77777777">
        <w:trPr>
          <w:trHeight w:val="837"/>
        </w:trPr>
        <w:tc>
          <w:tcPr>
            <w:tcW w:w="5460" w:type="dxa"/>
            <w:shd w:val="clear" w:color="auto" w:fill="DDEBCF"/>
          </w:tcPr>
          <w:p w14:paraId="3E119399" w14:textId="77777777" w:rsidR="0008276A" w:rsidRDefault="0008276A">
            <w:pPr>
              <w:pStyle w:val="TableParagraph"/>
              <w:spacing w:before="3"/>
              <w:ind w:left="0"/>
              <w:rPr>
                <w:rFonts w:ascii="Arial"/>
                <w:b/>
                <w:sz w:val="24"/>
              </w:rPr>
            </w:pPr>
          </w:p>
          <w:p w14:paraId="43581FBC" w14:textId="77777777" w:rsidR="0008276A" w:rsidRDefault="00B377DE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4"/>
                <w:sz w:val="24"/>
              </w:rPr>
              <w:t>FALL</w:t>
            </w:r>
          </w:p>
        </w:tc>
        <w:tc>
          <w:tcPr>
            <w:tcW w:w="5520" w:type="dxa"/>
            <w:shd w:val="clear" w:color="auto" w:fill="DDEBCF"/>
          </w:tcPr>
          <w:p w14:paraId="26C65042" w14:textId="77777777" w:rsidR="0008276A" w:rsidRDefault="0008276A">
            <w:pPr>
              <w:pStyle w:val="TableParagraph"/>
              <w:spacing w:before="3"/>
              <w:ind w:left="0"/>
              <w:rPr>
                <w:rFonts w:ascii="Arial"/>
                <w:b/>
                <w:sz w:val="24"/>
              </w:rPr>
            </w:pPr>
          </w:p>
          <w:p w14:paraId="2101A91A" w14:textId="77777777" w:rsidR="0008276A" w:rsidRDefault="00B377DE">
            <w:pPr>
              <w:pStyle w:val="TableParagraph"/>
              <w:ind w:left="1778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WINTER</w:t>
            </w:r>
          </w:p>
        </w:tc>
      </w:tr>
      <w:tr w:rsidR="0008276A" w14:paraId="40173CFA" w14:textId="77777777">
        <w:trPr>
          <w:trHeight w:val="945"/>
        </w:trPr>
        <w:tc>
          <w:tcPr>
            <w:tcW w:w="5460" w:type="dxa"/>
            <w:shd w:val="clear" w:color="auto" w:fill="EEF5E7"/>
          </w:tcPr>
          <w:p w14:paraId="265AC48C" w14:textId="77777777" w:rsidR="0008276A" w:rsidRDefault="00B377DE">
            <w:pPr>
              <w:pStyle w:val="TableParagraph"/>
              <w:spacing w:before="195"/>
              <w:ind w:left="299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1221H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Accounting</w:t>
            </w:r>
          </w:p>
          <w:p w14:paraId="03330555" w14:textId="77777777" w:rsidR="0008276A" w:rsidRDefault="00B377DE">
            <w:pPr>
              <w:pStyle w:val="TableParagraph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ADMN-1221H-A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seminar</w:t>
            </w:r>
          </w:p>
        </w:tc>
        <w:tc>
          <w:tcPr>
            <w:tcW w:w="5520" w:type="dxa"/>
            <w:shd w:val="clear" w:color="auto" w:fill="EEF5E7"/>
          </w:tcPr>
          <w:p w14:paraId="57603285" w14:textId="77777777" w:rsidR="0008276A" w:rsidRDefault="00B377DE">
            <w:pPr>
              <w:pStyle w:val="TableParagraph"/>
              <w:spacing w:before="195"/>
              <w:ind w:left="299"/>
              <w:rPr>
                <w:sz w:val="24"/>
              </w:rPr>
            </w:pPr>
            <w:r>
              <w:rPr>
                <w:sz w:val="24"/>
              </w:rPr>
              <w:t>ADMN-2610H: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Finance</w:t>
            </w:r>
          </w:p>
          <w:p w14:paraId="207EEB57" w14:textId="77777777" w:rsidR="0008276A" w:rsidRDefault="00B377DE">
            <w:pPr>
              <w:pStyle w:val="TableParagraph"/>
              <w:ind w:left="2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Online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Web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ADMN-2610H-</w:t>
            </w:r>
            <w:r>
              <w:rPr>
                <w:b/>
                <w:spacing w:val="-10"/>
                <w:sz w:val="24"/>
              </w:rPr>
              <w:t>W</w:t>
            </w:r>
          </w:p>
        </w:tc>
      </w:tr>
      <w:tr w:rsidR="0008276A" w14:paraId="3E031C86" w14:textId="77777777">
        <w:trPr>
          <w:trHeight w:val="980"/>
        </w:trPr>
        <w:tc>
          <w:tcPr>
            <w:tcW w:w="5460" w:type="dxa"/>
            <w:shd w:val="clear" w:color="auto" w:fill="EEF5E7"/>
          </w:tcPr>
          <w:p w14:paraId="568B0A87" w14:textId="77777777" w:rsidR="0008276A" w:rsidRDefault="00B377DE">
            <w:pPr>
              <w:pStyle w:val="TableParagraph"/>
              <w:spacing w:before="215"/>
              <w:ind w:left="299"/>
              <w:rPr>
                <w:sz w:val="24"/>
              </w:rPr>
            </w:pPr>
            <w:r>
              <w:rPr>
                <w:sz w:val="24"/>
              </w:rPr>
              <w:t>ECON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1010H: 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Microeconomics</w:t>
            </w:r>
          </w:p>
          <w:p w14:paraId="2F1FB05D" w14:textId="77777777" w:rsidR="0008276A" w:rsidRDefault="00B377DE">
            <w:pPr>
              <w:pStyle w:val="TableParagraph"/>
              <w:ind w:left="2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ECON-1010H-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5520" w:type="dxa"/>
            <w:shd w:val="clear" w:color="auto" w:fill="EEF5E7"/>
          </w:tcPr>
          <w:p w14:paraId="6DBDB906" w14:textId="77777777" w:rsidR="0008276A" w:rsidRDefault="00B377DE">
            <w:pPr>
              <w:pStyle w:val="TableParagraph"/>
              <w:spacing w:before="215"/>
              <w:ind w:left="299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3200H: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</w:p>
          <w:p w14:paraId="227001D5" w14:textId="77777777" w:rsidR="0008276A" w:rsidRDefault="00B377DE">
            <w:pPr>
              <w:pStyle w:val="TableParagraph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ADMN-3200H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B</w:t>
            </w:r>
          </w:p>
        </w:tc>
      </w:tr>
      <w:tr w:rsidR="0008276A" w14:paraId="0F17E5F6" w14:textId="77777777">
        <w:trPr>
          <w:trHeight w:val="851"/>
        </w:trPr>
        <w:tc>
          <w:tcPr>
            <w:tcW w:w="5460" w:type="dxa"/>
            <w:shd w:val="clear" w:color="auto" w:fill="EEF5E7"/>
          </w:tcPr>
          <w:p w14:paraId="186A19D9" w14:textId="77777777" w:rsidR="0008276A" w:rsidRDefault="00B377DE">
            <w:pPr>
              <w:pStyle w:val="TableParagraph"/>
              <w:spacing w:before="150"/>
              <w:ind w:left="299"/>
              <w:rPr>
                <w:sz w:val="24"/>
              </w:rPr>
            </w:pPr>
            <w:r>
              <w:rPr>
                <w:sz w:val="24"/>
              </w:rPr>
              <w:t>ECON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1020H: 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Macroeconomics</w:t>
            </w:r>
          </w:p>
          <w:p w14:paraId="396E5327" w14:textId="77777777" w:rsidR="0008276A" w:rsidRDefault="00B377DE">
            <w:pPr>
              <w:pStyle w:val="TableParagraph"/>
              <w:ind w:left="2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ECON-1020H-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5520" w:type="dxa"/>
            <w:shd w:val="clear" w:color="auto" w:fill="EEF5E7"/>
          </w:tcPr>
          <w:p w14:paraId="5878D748" w14:textId="77777777" w:rsidR="0008276A" w:rsidRDefault="00B377DE">
            <w:pPr>
              <w:pStyle w:val="TableParagraph"/>
              <w:spacing w:before="150"/>
              <w:ind w:left="299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3250H: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Business</w:t>
            </w:r>
          </w:p>
          <w:p w14:paraId="2EE7D660" w14:textId="77777777" w:rsidR="0008276A" w:rsidRDefault="00B377DE">
            <w:pPr>
              <w:pStyle w:val="TableParagraph"/>
              <w:ind w:left="2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ADMN-3250H-</w:t>
            </w:r>
            <w:r>
              <w:rPr>
                <w:b/>
                <w:spacing w:val="-10"/>
                <w:sz w:val="24"/>
              </w:rPr>
              <w:t>A</w:t>
            </w:r>
          </w:p>
        </w:tc>
      </w:tr>
      <w:tr w:rsidR="0008276A" w14:paraId="7B690F56" w14:textId="77777777">
        <w:trPr>
          <w:trHeight w:val="853"/>
        </w:trPr>
        <w:tc>
          <w:tcPr>
            <w:tcW w:w="5460" w:type="dxa"/>
            <w:shd w:val="clear" w:color="auto" w:fill="EEF5E7"/>
          </w:tcPr>
          <w:p w14:paraId="22DDD3FA" w14:textId="77777777" w:rsidR="0008276A" w:rsidRDefault="00B377DE">
            <w:pPr>
              <w:pStyle w:val="TableParagraph"/>
              <w:spacing w:before="150"/>
              <w:ind w:left="299"/>
              <w:rPr>
                <w:sz w:val="24"/>
              </w:rPr>
            </w:pPr>
            <w:r>
              <w:rPr>
                <w:sz w:val="24"/>
              </w:rPr>
              <w:t>ECON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2200H: 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Statistics</w:t>
            </w:r>
          </w:p>
          <w:p w14:paraId="3319EDD8" w14:textId="77777777" w:rsidR="0008276A" w:rsidRDefault="00B377DE">
            <w:pPr>
              <w:pStyle w:val="TableParagraph"/>
              <w:ind w:left="2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ECON-2200H-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5520" w:type="dxa"/>
            <w:shd w:val="clear" w:color="auto" w:fill="EEF5E7"/>
          </w:tcPr>
          <w:p w14:paraId="04C65103" w14:textId="77777777" w:rsidR="0008276A" w:rsidRDefault="00B377DE">
            <w:pPr>
              <w:pStyle w:val="TableParagraph"/>
              <w:spacing w:before="150"/>
              <w:ind w:left="299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3550H: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</w:p>
          <w:p w14:paraId="471E95E3" w14:textId="77777777" w:rsidR="0008276A" w:rsidRDefault="00B377DE">
            <w:pPr>
              <w:pStyle w:val="TableParagraph"/>
              <w:ind w:left="2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ADMN-3550H-</w:t>
            </w:r>
            <w:r>
              <w:rPr>
                <w:b/>
                <w:spacing w:val="-10"/>
                <w:sz w:val="24"/>
              </w:rPr>
              <w:t>A</w:t>
            </w:r>
          </w:p>
        </w:tc>
      </w:tr>
    </w:tbl>
    <w:p w14:paraId="087E4956" w14:textId="77777777" w:rsidR="00B377DE" w:rsidRDefault="00B377DE"/>
    <w:sectPr w:rsidR="00000000">
      <w:headerReference w:type="default" r:id="rId11"/>
      <w:pgSz w:w="12240" w:h="15840"/>
      <w:pgMar w:top="1740" w:right="160" w:bottom="280" w:left="420" w:header="14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95EC1" w14:textId="77777777" w:rsidR="00B377DE" w:rsidRDefault="00B377DE">
      <w:r>
        <w:separator/>
      </w:r>
    </w:p>
  </w:endnote>
  <w:endnote w:type="continuationSeparator" w:id="0">
    <w:p w14:paraId="235CC151" w14:textId="77777777" w:rsidR="00B377DE" w:rsidRDefault="00B3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43385" w14:textId="77777777" w:rsidR="00B377DE" w:rsidRDefault="00B377DE">
      <w:r>
        <w:separator/>
      </w:r>
    </w:p>
  </w:footnote>
  <w:footnote w:type="continuationSeparator" w:id="0">
    <w:p w14:paraId="139345F0" w14:textId="77777777" w:rsidR="00B377DE" w:rsidRDefault="00B37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8775D" w14:textId="77777777" w:rsidR="0008276A" w:rsidRDefault="00B377DE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0448" behindDoc="1" locked="0" layoutInCell="1" allowOverlap="1" wp14:anchorId="559D9902" wp14:editId="1A03D80A">
              <wp:simplePos x="0" y="0"/>
              <wp:positionH relativeFrom="page">
                <wp:posOffset>901700</wp:posOffset>
              </wp:positionH>
              <wp:positionV relativeFrom="page">
                <wp:posOffset>905821</wp:posOffset>
              </wp:positionV>
              <wp:extent cx="5963285" cy="21780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3285" cy="2178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D6D0E5" w14:textId="77777777" w:rsidR="0008276A" w:rsidRDefault="00B377DE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0B2318"/>
                            </w:rPr>
                            <w:t>Human</w:t>
                          </w:r>
                          <w:r>
                            <w:rPr>
                              <w:color w:val="0B2318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</w:rPr>
                            <w:t>Resource</w:t>
                          </w:r>
                          <w:r>
                            <w:rPr>
                              <w:color w:val="0B2318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</w:rPr>
                            <w:t>Management</w:t>
                          </w:r>
                          <w:r>
                            <w:rPr>
                              <w:color w:val="0B2318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</w:rPr>
                            <w:t>Post-Graduate</w:t>
                          </w:r>
                          <w:r>
                            <w:rPr>
                              <w:color w:val="0B2318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</w:rPr>
                            <w:t>Certificate</w:t>
                          </w:r>
                          <w:r>
                            <w:rPr>
                              <w:color w:val="0B2318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</w:rPr>
                            <w:t>–</w:t>
                          </w:r>
                          <w:r>
                            <w:rPr>
                              <w:color w:val="0B2318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  <w:spacing w:val="-2"/>
                            </w:rPr>
                            <w:t>Peterborough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D990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1.3pt;width:469.55pt;height:17.15pt;z-index:-1591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" filled="f" stroked="f">
              <v:textbox inset="0,0,0,0">
                <w:txbxContent>
                  <w:p w14:paraId="46D6D0E5" w14:textId="77777777" w:rsidR="0008276A" w:rsidRDefault="00B377DE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0B2318"/>
                      </w:rPr>
                      <w:t>Human</w:t>
                    </w:r>
                    <w:r>
                      <w:rPr>
                        <w:color w:val="0B2318"/>
                        <w:spacing w:val="-12"/>
                      </w:rPr>
                      <w:t xml:space="preserve"> </w:t>
                    </w:r>
                    <w:r>
                      <w:rPr>
                        <w:color w:val="0B2318"/>
                      </w:rPr>
                      <w:t>Resource</w:t>
                    </w:r>
                    <w:r>
                      <w:rPr>
                        <w:color w:val="0B2318"/>
                        <w:spacing w:val="-9"/>
                      </w:rPr>
                      <w:t xml:space="preserve"> </w:t>
                    </w:r>
                    <w:r>
                      <w:rPr>
                        <w:color w:val="0B2318"/>
                      </w:rPr>
                      <w:t>Management</w:t>
                    </w:r>
                    <w:r>
                      <w:rPr>
                        <w:color w:val="0B2318"/>
                        <w:spacing w:val="-9"/>
                      </w:rPr>
                      <w:t xml:space="preserve"> </w:t>
                    </w:r>
                    <w:r>
                      <w:rPr>
                        <w:color w:val="0B2318"/>
                      </w:rPr>
                      <w:t>Post-Graduate</w:t>
                    </w:r>
                    <w:r>
                      <w:rPr>
                        <w:color w:val="0B2318"/>
                        <w:spacing w:val="-11"/>
                      </w:rPr>
                      <w:t xml:space="preserve"> </w:t>
                    </w:r>
                    <w:r>
                      <w:rPr>
                        <w:color w:val="0B2318"/>
                      </w:rPr>
                      <w:t>Certificate</w:t>
                    </w:r>
                    <w:r>
                      <w:rPr>
                        <w:color w:val="0B2318"/>
                        <w:spacing w:val="-8"/>
                      </w:rPr>
                      <w:t xml:space="preserve"> </w:t>
                    </w:r>
                    <w:r>
                      <w:rPr>
                        <w:color w:val="0B2318"/>
                      </w:rPr>
                      <w:t>–</w:t>
                    </w:r>
                    <w:r>
                      <w:rPr>
                        <w:color w:val="0B2318"/>
                        <w:spacing w:val="-9"/>
                      </w:rPr>
                      <w:t xml:space="preserve"> </w:t>
                    </w:r>
                    <w:r>
                      <w:rPr>
                        <w:color w:val="0B2318"/>
                        <w:spacing w:val="-2"/>
                      </w:rPr>
                      <w:t>Peterborough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995E4" w14:textId="77777777" w:rsidR="0008276A" w:rsidRDefault="00B377DE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0960" behindDoc="1" locked="0" layoutInCell="1" allowOverlap="1" wp14:anchorId="2083CA35" wp14:editId="7AF10D2C">
              <wp:simplePos x="0" y="0"/>
              <wp:positionH relativeFrom="page">
                <wp:posOffset>901700</wp:posOffset>
              </wp:positionH>
              <wp:positionV relativeFrom="page">
                <wp:posOffset>905821</wp:posOffset>
              </wp:positionV>
              <wp:extent cx="5603240" cy="21780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3240" cy="2178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DA7E71" w14:textId="77777777" w:rsidR="0008276A" w:rsidRDefault="00B377DE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0B2318"/>
                            </w:rPr>
                            <w:t>Business:</w:t>
                          </w:r>
                          <w:r>
                            <w:rPr>
                              <w:color w:val="0B2318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</w:rPr>
                            <w:t>Human</w:t>
                          </w:r>
                          <w:r>
                            <w:rPr>
                              <w:color w:val="0B2318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</w:rPr>
                            <w:t>Resources,</w:t>
                          </w:r>
                          <w:r>
                            <w:rPr>
                              <w:color w:val="0B2318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</w:rPr>
                            <w:t>Marketing,</w:t>
                          </w:r>
                          <w:r>
                            <w:rPr>
                              <w:color w:val="0B2318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</w:rPr>
                            <w:t>and</w:t>
                          </w:r>
                          <w:r>
                            <w:rPr>
                              <w:color w:val="0B2318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</w:rPr>
                            <w:t>Entrepreneurship</w:t>
                          </w:r>
                          <w:r>
                            <w:rPr>
                              <w:color w:val="0B2318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  <w:spacing w:val="-4"/>
                            </w:rPr>
                            <w:t>Dual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83CA3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1.3pt;width:441.2pt;height:17.15pt;z-index:-1591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" filled="f" stroked="f">
              <v:textbox inset="0,0,0,0">
                <w:txbxContent>
                  <w:p w14:paraId="60DA7E71" w14:textId="77777777" w:rsidR="0008276A" w:rsidRDefault="00B377DE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0B2318"/>
                      </w:rPr>
                      <w:t>Business:</w:t>
                    </w:r>
                    <w:r>
                      <w:rPr>
                        <w:color w:val="0B2318"/>
                        <w:spacing w:val="-13"/>
                      </w:rPr>
                      <w:t xml:space="preserve"> </w:t>
                    </w:r>
                    <w:r>
                      <w:rPr>
                        <w:color w:val="0B2318"/>
                      </w:rPr>
                      <w:t>Human</w:t>
                    </w:r>
                    <w:r>
                      <w:rPr>
                        <w:color w:val="0B2318"/>
                        <w:spacing w:val="-9"/>
                      </w:rPr>
                      <w:t xml:space="preserve"> </w:t>
                    </w:r>
                    <w:r>
                      <w:rPr>
                        <w:color w:val="0B2318"/>
                      </w:rPr>
                      <w:t>Resources,</w:t>
                    </w:r>
                    <w:r>
                      <w:rPr>
                        <w:color w:val="0B2318"/>
                        <w:spacing w:val="-10"/>
                      </w:rPr>
                      <w:t xml:space="preserve"> </w:t>
                    </w:r>
                    <w:r>
                      <w:rPr>
                        <w:color w:val="0B2318"/>
                      </w:rPr>
                      <w:t>Marketing,</w:t>
                    </w:r>
                    <w:r>
                      <w:rPr>
                        <w:color w:val="0B2318"/>
                        <w:spacing w:val="-10"/>
                      </w:rPr>
                      <w:t xml:space="preserve"> </w:t>
                    </w:r>
                    <w:r>
                      <w:rPr>
                        <w:color w:val="0B2318"/>
                      </w:rPr>
                      <w:t>and</w:t>
                    </w:r>
                    <w:r>
                      <w:rPr>
                        <w:color w:val="0B2318"/>
                        <w:spacing w:val="-9"/>
                      </w:rPr>
                      <w:t xml:space="preserve"> </w:t>
                    </w:r>
                    <w:r>
                      <w:rPr>
                        <w:color w:val="0B2318"/>
                      </w:rPr>
                      <w:t>Entrepreneurship</w:t>
                    </w:r>
                    <w:r>
                      <w:rPr>
                        <w:color w:val="0B2318"/>
                        <w:spacing w:val="-8"/>
                      </w:rPr>
                      <w:t xml:space="preserve"> </w:t>
                    </w:r>
                    <w:r>
                      <w:rPr>
                        <w:color w:val="0B2318"/>
                        <w:spacing w:val="-4"/>
                      </w:rPr>
                      <w:t>Dual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D943D" w14:textId="77777777" w:rsidR="0008276A" w:rsidRDefault="00B377DE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1472" behindDoc="1" locked="0" layoutInCell="1" allowOverlap="1" wp14:anchorId="0C933A7D" wp14:editId="0737774D">
              <wp:simplePos x="0" y="0"/>
              <wp:positionH relativeFrom="page">
                <wp:posOffset>901700</wp:posOffset>
              </wp:positionH>
              <wp:positionV relativeFrom="page">
                <wp:posOffset>905821</wp:posOffset>
              </wp:positionV>
              <wp:extent cx="5477510" cy="217804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77510" cy="2178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54D1B9" w14:textId="77777777" w:rsidR="0008276A" w:rsidRDefault="00B377DE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0B2318"/>
                            </w:rPr>
                            <w:t>Business</w:t>
                          </w:r>
                          <w:r>
                            <w:rPr>
                              <w:color w:val="0B2318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</w:rPr>
                            <w:t>Administration</w:t>
                          </w:r>
                          <w:r>
                            <w:rPr>
                              <w:color w:val="0B2318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</w:rPr>
                            <w:t>Post-Graduate</w:t>
                          </w:r>
                          <w:r>
                            <w:rPr>
                              <w:color w:val="0B2318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</w:rPr>
                            <w:t>Certificate</w:t>
                          </w:r>
                          <w:r>
                            <w:rPr>
                              <w:color w:val="0B2318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</w:rPr>
                            <w:t>–</w:t>
                          </w:r>
                          <w:r>
                            <w:rPr>
                              <w:color w:val="0B2318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  <w:spacing w:val="-2"/>
                            </w:rPr>
                            <w:t>Peterborough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933A7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71pt;margin-top:71.3pt;width:431.3pt;height:17.15pt;z-index:-159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" filled="f" stroked="f">
              <v:textbox inset="0,0,0,0">
                <w:txbxContent>
                  <w:p w14:paraId="3D54D1B9" w14:textId="77777777" w:rsidR="0008276A" w:rsidRDefault="00B377DE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0B2318"/>
                      </w:rPr>
                      <w:t>Business</w:t>
                    </w:r>
                    <w:r>
                      <w:rPr>
                        <w:color w:val="0B2318"/>
                        <w:spacing w:val="-12"/>
                      </w:rPr>
                      <w:t xml:space="preserve"> </w:t>
                    </w:r>
                    <w:r>
                      <w:rPr>
                        <w:color w:val="0B2318"/>
                      </w:rPr>
                      <w:t>Administration</w:t>
                    </w:r>
                    <w:r>
                      <w:rPr>
                        <w:color w:val="0B2318"/>
                        <w:spacing w:val="-10"/>
                      </w:rPr>
                      <w:t xml:space="preserve"> </w:t>
                    </w:r>
                    <w:r>
                      <w:rPr>
                        <w:color w:val="0B2318"/>
                      </w:rPr>
                      <w:t>Post-Graduate</w:t>
                    </w:r>
                    <w:r>
                      <w:rPr>
                        <w:color w:val="0B2318"/>
                        <w:spacing w:val="-10"/>
                      </w:rPr>
                      <w:t xml:space="preserve"> </w:t>
                    </w:r>
                    <w:r>
                      <w:rPr>
                        <w:color w:val="0B2318"/>
                      </w:rPr>
                      <w:t>Certificate</w:t>
                    </w:r>
                    <w:r>
                      <w:rPr>
                        <w:color w:val="0B2318"/>
                        <w:spacing w:val="-12"/>
                      </w:rPr>
                      <w:t xml:space="preserve"> </w:t>
                    </w:r>
                    <w:r>
                      <w:rPr>
                        <w:color w:val="0B2318"/>
                      </w:rPr>
                      <w:t>–</w:t>
                    </w:r>
                    <w:r>
                      <w:rPr>
                        <w:color w:val="0B2318"/>
                        <w:spacing w:val="-9"/>
                      </w:rPr>
                      <w:t xml:space="preserve"> </w:t>
                    </w:r>
                    <w:r>
                      <w:rPr>
                        <w:color w:val="0B2318"/>
                        <w:spacing w:val="-2"/>
                      </w:rPr>
                      <w:t>Peterborough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9751C" w14:textId="77777777" w:rsidR="0008276A" w:rsidRDefault="00B377DE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1984" behindDoc="1" locked="0" layoutInCell="1" allowOverlap="1" wp14:anchorId="75E866B0" wp14:editId="6FB86419">
              <wp:simplePos x="0" y="0"/>
              <wp:positionH relativeFrom="page">
                <wp:posOffset>901700</wp:posOffset>
              </wp:positionH>
              <wp:positionV relativeFrom="page">
                <wp:posOffset>907345</wp:posOffset>
              </wp:positionV>
              <wp:extent cx="5123180" cy="21780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23180" cy="2178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7D0745" w14:textId="77777777" w:rsidR="0008276A" w:rsidRDefault="00B377DE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0B2318"/>
                            </w:rPr>
                            <w:t>Accounting</w:t>
                          </w:r>
                          <w:r>
                            <w:rPr>
                              <w:color w:val="0B2318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</w:rPr>
                            <w:t>Post-Graduate</w:t>
                          </w:r>
                          <w:r>
                            <w:rPr>
                              <w:color w:val="0B2318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</w:rPr>
                            <w:t>Certificate</w:t>
                          </w:r>
                          <w:r>
                            <w:rPr>
                              <w:color w:val="0B2318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</w:rPr>
                            <w:t>–</w:t>
                          </w:r>
                          <w:r>
                            <w:rPr>
                              <w:color w:val="0B2318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</w:rPr>
                            <w:t>Peterborough</w:t>
                          </w:r>
                          <w:r>
                            <w:rPr>
                              <w:color w:val="0B2318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  <w:spacing w:val="-2"/>
                            </w:rPr>
                            <w:t>Campus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E866B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71pt;margin-top:71.45pt;width:403.4pt;height:17.15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" filled="f" stroked="f">
              <v:textbox inset="0,0,0,0">
                <w:txbxContent>
                  <w:p w14:paraId="357D0745" w14:textId="77777777" w:rsidR="0008276A" w:rsidRDefault="00B377DE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0B2318"/>
                      </w:rPr>
                      <w:t>Accounting</w:t>
                    </w:r>
                    <w:r>
                      <w:rPr>
                        <w:color w:val="0B2318"/>
                        <w:spacing w:val="-13"/>
                      </w:rPr>
                      <w:t xml:space="preserve"> </w:t>
                    </w:r>
                    <w:r>
                      <w:rPr>
                        <w:color w:val="0B2318"/>
                      </w:rPr>
                      <w:t>Post-Graduate</w:t>
                    </w:r>
                    <w:r>
                      <w:rPr>
                        <w:color w:val="0B2318"/>
                        <w:spacing w:val="-10"/>
                      </w:rPr>
                      <w:t xml:space="preserve"> </w:t>
                    </w:r>
                    <w:r>
                      <w:rPr>
                        <w:color w:val="0B2318"/>
                      </w:rPr>
                      <w:t>Certificate</w:t>
                    </w:r>
                    <w:r>
                      <w:rPr>
                        <w:color w:val="0B2318"/>
                        <w:spacing w:val="-10"/>
                      </w:rPr>
                      <w:t xml:space="preserve"> </w:t>
                    </w:r>
                    <w:r>
                      <w:rPr>
                        <w:color w:val="0B2318"/>
                      </w:rPr>
                      <w:t>–</w:t>
                    </w:r>
                    <w:r>
                      <w:rPr>
                        <w:color w:val="0B2318"/>
                        <w:spacing w:val="-10"/>
                      </w:rPr>
                      <w:t xml:space="preserve"> </w:t>
                    </w:r>
                    <w:r>
                      <w:rPr>
                        <w:color w:val="0B2318"/>
                      </w:rPr>
                      <w:t>Peterborough</w:t>
                    </w:r>
                    <w:r>
                      <w:rPr>
                        <w:color w:val="0B2318"/>
                        <w:spacing w:val="-9"/>
                      </w:rPr>
                      <w:t xml:space="preserve"> </w:t>
                    </w:r>
                    <w:r>
                      <w:rPr>
                        <w:color w:val="0B2318"/>
                        <w:spacing w:val="-2"/>
                      </w:rPr>
                      <w:t>Campus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A26CC" w14:textId="77777777" w:rsidR="0008276A" w:rsidRDefault="00B377DE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2496" behindDoc="1" locked="0" layoutInCell="1" allowOverlap="1" wp14:anchorId="0FE4FE28" wp14:editId="5EF70DBC">
              <wp:simplePos x="0" y="0"/>
              <wp:positionH relativeFrom="page">
                <wp:posOffset>901700</wp:posOffset>
              </wp:positionH>
              <wp:positionV relativeFrom="page">
                <wp:posOffset>907345</wp:posOffset>
              </wp:positionV>
              <wp:extent cx="4827270" cy="217804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27270" cy="2178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8FFF43" w14:textId="77777777" w:rsidR="0008276A" w:rsidRDefault="00B377DE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0B2318"/>
                            </w:rPr>
                            <w:t>Finance</w:t>
                          </w:r>
                          <w:r>
                            <w:rPr>
                              <w:color w:val="0B2318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</w:rPr>
                            <w:t>Post-Graduate</w:t>
                          </w:r>
                          <w:r>
                            <w:rPr>
                              <w:color w:val="0B2318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</w:rPr>
                            <w:t>Certificate</w:t>
                          </w:r>
                          <w:r>
                            <w:rPr>
                              <w:color w:val="0B2318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</w:rPr>
                            <w:t>–</w:t>
                          </w:r>
                          <w:r>
                            <w:rPr>
                              <w:color w:val="0B2318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</w:rPr>
                            <w:t>Peterborough</w:t>
                          </w:r>
                          <w:r>
                            <w:rPr>
                              <w:color w:val="0B2318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  <w:spacing w:val="-2"/>
                            </w:rPr>
                            <w:t>Campus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4FE2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71pt;margin-top:71.45pt;width:380.1pt;height:17.15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" filled="f" stroked="f">
              <v:textbox inset="0,0,0,0">
                <w:txbxContent>
                  <w:p w14:paraId="6A8FFF43" w14:textId="77777777" w:rsidR="0008276A" w:rsidRDefault="00B377DE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0B2318"/>
                      </w:rPr>
                      <w:t>Finance</w:t>
                    </w:r>
                    <w:r>
                      <w:rPr>
                        <w:color w:val="0B2318"/>
                        <w:spacing w:val="-10"/>
                      </w:rPr>
                      <w:t xml:space="preserve"> </w:t>
                    </w:r>
                    <w:r>
                      <w:rPr>
                        <w:color w:val="0B2318"/>
                      </w:rPr>
                      <w:t>Post-Graduate</w:t>
                    </w:r>
                    <w:r>
                      <w:rPr>
                        <w:color w:val="0B2318"/>
                        <w:spacing w:val="-10"/>
                      </w:rPr>
                      <w:t xml:space="preserve"> </w:t>
                    </w:r>
                    <w:r>
                      <w:rPr>
                        <w:color w:val="0B2318"/>
                      </w:rPr>
                      <w:t>Certificate</w:t>
                    </w:r>
                    <w:r>
                      <w:rPr>
                        <w:color w:val="0B2318"/>
                        <w:spacing w:val="-9"/>
                      </w:rPr>
                      <w:t xml:space="preserve"> </w:t>
                    </w:r>
                    <w:r>
                      <w:rPr>
                        <w:color w:val="0B2318"/>
                      </w:rPr>
                      <w:t>–</w:t>
                    </w:r>
                    <w:r>
                      <w:rPr>
                        <w:color w:val="0B2318"/>
                        <w:spacing w:val="-10"/>
                      </w:rPr>
                      <w:t xml:space="preserve"> </w:t>
                    </w:r>
                    <w:r>
                      <w:rPr>
                        <w:color w:val="0B2318"/>
                      </w:rPr>
                      <w:t>Peterborough</w:t>
                    </w:r>
                    <w:r>
                      <w:rPr>
                        <w:color w:val="0B2318"/>
                        <w:spacing w:val="-11"/>
                      </w:rPr>
                      <w:t xml:space="preserve"> </w:t>
                    </w:r>
                    <w:r>
                      <w:rPr>
                        <w:color w:val="0B2318"/>
                        <w:spacing w:val="-2"/>
                      </w:rPr>
                      <w:t>Campus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6A"/>
    <w:rsid w:val="0008276A"/>
    <w:rsid w:val="00B377DE"/>
    <w:rsid w:val="00D5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7CAAC"/>
  <w15:docId w15:val="{FF18F459-BE48-4EEB-85E3-D3622057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7"/>
      <w:szCs w:val="27"/>
    </w:rPr>
  </w:style>
  <w:style w:type="paragraph" w:styleId="Title">
    <w:name w:val="Title"/>
    <w:basedOn w:val="Normal"/>
    <w:uiPriority w:val="10"/>
    <w:qFormat/>
    <w:pPr>
      <w:spacing w:before="281"/>
      <w:ind w:left="1020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tbocerts@trentu.ca" TargetMode="Externa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554</Words>
  <Characters>3159</Characters>
  <Application>Microsoft Office Word</Application>
  <DocSecurity>4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 Glas</dc:creator>
  <cp:lastModifiedBy>Kerith Paul</cp:lastModifiedBy>
  <cp:revision>2</cp:revision>
  <dcterms:created xsi:type="dcterms:W3CDTF">2024-10-17T14:49:00Z</dcterms:created>
  <dcterms:modified xsi:type="dcterms:W3CDTF">2024-10-17T14:49:00Z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2024-10-17T00:00:00Z</vt:filetime>
  </property>
  <property fmtid="{D5CDD505-2E9C-101B-9397-08002B2CF9AE}" pid="5" name="Producer">
    <vt:lpwstr>Adobe PDF Library 15.0</vt:lpwstr>
  </property>
</Properties>
</file>